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527C3" w14:textId="0C2E7BBD" w:rsidR="7FB90821" w:rsidRPr="00E07D2F" w:rsidRDefault="7FB90821" w:rsidP="00D63D25">
      <w:pPr>
        <w:jc w:val="center"/>
        <w:rPr>
          <w:rFonts w:ascii="Times New Roman" w:hAnsi="Times New Roman" w:cs="Times New Roman"/>
          <w:color w:val="000000" w:themeColor="text1"/>
        </w:rPr>
      </w:pPr>
      <w:r w:rsidRPr="00E07D2F">
        <w:rPr>
          <w:rFonts w:ascii="Times New Roman" w:hAnsi="Times New Roman" w:cs="Times New Roman"/>
          <w:color w:val="000000" w:themeColor="text1"/>
        </w:rPr>
        <w:t xml:space="preserve">Информация о количестве вакантных мест для приёма (перевода) в разрезе </w:t>
      </w:r>
      <w:proofErr w:type="gramStart"/>
      <w:r w:rsidRPr="00E07D2F">
        <w:rPr>
          <w:rFonts w:ascii="Times New Roman" w:hAnsi="Times New Roman" w:cs="Times New Roman"/>
          <w:color w:val="000000" w:themeColor="text1"/>
        </w:rPr>
        <w:t>специальности,</w:t>
      </w:r>
      <w:r w:rsidR="00E123AD" w:rsidRPr="00E07D2F">
        <w:rPr>
          <w:rFonts w:ascii="Times New Roman" w:hAnsi="Times New Roman" w:cs="Times New Roman"/>
          <w:color w:val="000000" w:themeColor="text1"/>
        </w:rPr>
        <w:br/>
      </w:r>
      <w:r w:rsidRPr="00E07D2F">
        <w:rPr>
          <w:rFonts w:ascii="Times New Roman" w:hAnsi="Times New Roman" w:cs="Times New Roman"/>
          <w:color w:val="000000" w:themeColor="text1"/>
        </w:rPr>
        <w:t>направления</w:t>
      </w:r>
      <w:proofErr w:type="gramEnd"/>
      <w:r w:rsidRPr="00E07D2F">
        <w:rPr>
          <w:rFonts w:ascii="Times New Roman" w:hAnsi="Times New Roman" w:cs="Times New Roman"/>
          <w:color w:val="000000" w:themeColor="text1"/>
        </w:rPr>
        <w:t xml:space="preserve"> подготовки образовательной организации</w:t>
      </w:r>
      <w:r w:rsidR="002C12E3" w:rsidRPr="00E07D2F">
        <w:rPr>
          <w:rFonts w:ascii="Times New Roman" w:hAnsi="Times New Roman" w:cs="Times New Roman"/>
          <w:color w:val="000000" w:themeColor="text1"/>
        </w:rPr>
        <w:t xml:space="preserve"> по состоянию на 01.</w:t>
      </w:r>
      <w:r w:rsidR="00CE52EF">
        <w:rPr>
          <w:rFonts w:ascii="Times New Roman" w:hAnsi="Times New Roman" w:cs="Times New Roman"/>
          <w:color w:val="000000" w:themeColor="text1"/>
        </w:rPr>
        <w:t>1</w:t>
      </w:r>
      <w:r w:rsidR="006C53F8">
        <w:rPr>
          <w:rFonts w:ascii="Times New Roman" w:hAnsi="Times New Roman" w:cs="Times New Roman"/>
          <w:color w:val="000000" w:themeColor="text1"/>
        </w:rPr>
        <w:t>0</w:t>
      </w:r>
      <w:r w:rsidR="002C12E3" w:rsidRPr="00E07D2F">
        <w:rPr>
          <w:rFonts w:ascii="Times New Roman" w:hAnsi="Times New Roman" w:cs="Times New Roman"/>
          <w:color w:val="000000" w:themeColor="text1"/>
        </w:rPr>
        <w:t>.20</w:t>
      </w:r>
      <w:r w:rsidR="00C5530D" w:rsidRPr="00E07D2F">
        <w:rPr>
          <w:rFonts w:ascii="Times New Roman" w:hAnsi="Times New Roman" w:cs="Times New Roman"/>
          <w:color w:val="000000" w:themeColor="text1"/>
        </w:rPr>
        <w:t>2</w:t>
      </w:r>
      <w:r w:rsidR="006C53F8">
        <w:rPr>
          <w:rFonts w:ascii="Times New Roman" w:hAnsi="Times New Roman" w:cs="Times New Roman"/>
          <w:color w:val="000000" w:themeColor="text1"/>
        </w:rPr>
        <w:t>6</w:t>
      </w:r>
    </w:p>
    <w:tbl>
      <w:tblPr>
        <w:tblStyle w:val="1"/>
        <w:tblW w:w="1573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135"/>
        <w:gridCol w:w="2551"/>
        <w:gridCol w:w="2835"/>
        <w:gridCol w:w="1690"/>
        <w:gridCol w:w="1109"/>
        <w:gridCol w:w="1395"/>
        <w:gridCol w:w="1334"/>
        <w:gridCol w:w="1276"/>
        <w:gridCol w:w="1134"/>
        <w:gridCol w:w="1276"/>
      </w:tblGrid>
      <w:tr w:rsidR="00E07D2F" w:rsidRPr="00A25A7E" w14:paraId="12C60C37" w14:textId="77777777" w:rsidTr="006F03D2">
        <w:tc>
          <w:tcPr>
            <w:tcW w:w="1135" w:type="dxa"/>
            <w:vMerge w:val="restart"/>
          </w:tcPr>
          <w:p w14:paraId="3913307E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Код</w:t>
            </w:r>
          </w:p>
        </w:tc>
        <w:tc>
          <w:tcPr>
            <w:tcW w:w="2551" w:type="dxa"/>
            <w:vMerge w:val="restart"/>
          </w:tcPr>
          <w:p w14:paraId="303824A5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Наименование образовательной программы</w:t>
            </w:r>
          </w:p>
        </w:tc>
        <w:tc>
          <w:tcPr>
            <w:tcW w:w="2835" w:type="dxa"/>
            <w:vMerge w:val="restart"/>
          </w:tcPr>
          <w:p w14:paraId="74E2A3BB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Наименование специальности / направления подготовки</w:t>
            </w:r>
          </w:p>
        </w:tc>
        <w:tc>
          <w:tcPr>
            <w:tcW w:w="1690" w:type="dxa"/>
            <w:vMerge w:val="restart"/>
          </w:tcPr>
          <w:p w14:paraId="35B03C50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Уровень образования</w:t>
            </w:r>
          </w:p>
        </w:tc>
        <w:tc>
          <w:tcPr>
            <w:tcW w:w="1109" w:type="dxa"/>
            <w:vMerge w:val="restart"/>
          </w:tcPr>
          <w:p w14:paraId="45069ACF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Курс</w:t>
            </w:r>
          </w:p>
        </w:tc>
        <w:tc>
          <w:tcPr>
            <w:tcW w:w="1395" w:type="dxa"/>
            <w:vMerge w:val="restart"/>
          </w:tcPr>
          <w:p w14:paraId="296DD78F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Форма обучения</w:t>
            </w:r>
          </w:p>
        </w:tc>
        <w:tc>
          <w:tcPr>
            <w:tcW w:w="5020" w:type="dxa"/>
            <w:gridSpan w:val="4"/>
          </w:tcPr>
          <w:p w14:paraId="75F3530D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Количество вакантных мест для приема (перевода) на места, финансируемые</w:t>
            </w:r>
          </w:p>
        </w:tc>
      </w:tr>
      <w:tr w:rsidR="00E07D2F" w:rsidRPr="00A25A7E" w14:paraId="65E1258A" w14:textId="77777777" w:rsidTr="006F03D2">
        <w:tc>
          <w:tcPr>
            <w:tcW w:w="1135" w:type="dxa"/>
            <w:vMerge/>
          </w:tcPr>
          <w:p w14:paraId="52CF626F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9002EF6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7169020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57A3DFBC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  <w:vMerge/>
          </w:tcPr>
          <w:p w14:paraId="44CB0D68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5" w:type="dxa"/>
            <w:vMerge/>
          </w:tcPr>
          <w:p w14:paraId="3CCE2E04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34" w:type="dxa"/>
          </w:tcPr>
          <w:p w14:paraId="4CC8241F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за счет бюджетных ассигнований федерального бюджета</w:t>
            </w:r>
          </w:p>
        </w:tc>
        <w:tc>
          <w:tcPr>
            <w:tcW w:w="1276" w:type="dxa"/>
          </w:tcPr>
          <w:p w14:paraId="351E9CD8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за счет бюджетов субъектов Российской Федерации</w:t>
            </w:r>
          </w:p>
        </w:tc>
        <w:tc>
          <w:tcPr>
            <w:tcW w:w="1134" w:type="dxa"/>
          </w:tcPr>
          <w:p w14:paraId="7273CD4D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за счет местных бюджетов</w:t>
            </w:r>
          </w:p>
        </w:tc>
        <w:tc>
          <w:tcPr>
            <w:tcW w:w="1276" w:type="dxa"/>
          </w:tcPr>
          <w:p w14:paraId="5F980413" w14:textId="77777777" w:rsidR="008547D1" w:rsidRPr="00A25A7E" w:rsidRDefault="008547D1" w:rsidP="008547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870016" w:rsidRPr="00A25A7E" w14:paraId="6A8A6CA5" w14:textId="77777777" w:rsidTr="006F03D2">
        <w:tc>
          <w:tcPr>
            <w:tcW w:w="1135" w:type="dxa"/>
            <w:vMerge w:val="restart"/>
          </w:tcPr>
          <w:p w14:paraId="096A1AC5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09.03.01</w:t>
            </w:r>
          </w:p>
        </w:tc>
        <w:tc>
          <w:tcPr>
            <w:tcW w:w="2551" w:type="dxa"/>
            <w:vMerge w:val="restart"/>
          </w:tcPr>
          <w:p w14:paraId="46919FCE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Программное обеспечение средств вычислительной техники и автоматизированных систем</w:t>
            </w:r>
          </w:p>
        </w:tc>
        <w:tc>
          <w:tcPr>
            <w:tcW w:w="2835" w:type="dxa"/>
            <w:vMerge w:val="restart"/>
          </w:tcPr>
          <w:p w14:paraId="5BAC6A11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Информатика и вычислительная техника</w:t>
            </w:r>
          </w:p>
        </w:tc>
        <w:tc>
          <w:tcPr>
            <w:tcW w:w="1690" w:type="dxa"/>
            <w:vMerge w:val="restart"/>
          </w:tcPr>
          <w:p w14:paraId="006DEBEA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14002C67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65B42E54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4C6239B9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F4D5142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4335621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07BDAEC" w14:textId="6AFD2ACD" w:rsidR="00870016" w:rsidRPr="00ED067F" w:rsidRDefault="00AD47F7" w:rsidP="00F573C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D067F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</w:tr>
      <w:tr w:rsidR="00870016" w:rsidRPr="00A25A7E" w14:paraId="248F81AF" w14:textId="77777777" w:rsidTr="006F03D2">
        <w:tc>
          <w:tcPr>
            <w:tcW w:w="1135" w:type="dxa"/>
            <w:vMerge/>
          </w:tcPr>
          <w:p w14:paraId="5B76D8C5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966EDCE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CBDFBC8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1F7122EA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52553D34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2B19D7B2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19749F68" w14:textId="54529A77" w:rsidR="00870016" w:rsidRPr="00A25A7E" w:rsidRDefault="00A25A7E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2A142728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22F0338" w14:textId="77777777" w:rsidR="00870016" w:rsidRPr="00A25A7E" w:rsidRDefault="00870016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09B6571" w14:textId="49BF4D93" w:rsidR="00870016" w:rsidRPr="00ED067F" w:rsidRDefault="00ED067F" w:rsidP="00BD28C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D067F">
              <w:rPr>
                <w:rFonts w:ascii="Times New Roman" w:hAnsi="Times New Roman" w:cs="Times New Roman"/>
                <w:color w:val="000000" w:themeColor="text1"/>
              </w:rPr>
              <w:t>97</w:t>
            </w:r>
          </w:p>
        </w:tc>
      </w:tr>
      <w:tr w:rsidR="00870016" w:rsidRPr="00A25A7E" w14:paraId="59FCAC1D" w14:textId="77777777" w:rsidTr="006F03D2">
        <w:tc>
          <w:tcPr>
            <w:tcW w:w="1135" w:type="dxa"/>
            <w:vMerge/>
          </w:tcPr>
          <w:p w14:paraId="306EE40D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92F9985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2215225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73590C36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3A366B5A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54C13FB9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14B688DB" w14:textId="59192A0B" w:rsidR="00870016" w:rsidRPr="00A25A7E" w:rsidRDefault="00AD47F7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39ACFB92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C3BEADA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1AD8CBA" w14:textId="51EDE8B3" w:rsidR="00870016" w:rsidRPr="00ED067F" w:rsidRDefault="00AD47F7" w:rsidP="004C79A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D067F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870016" w:rsidRPr="00A25A7E" w14:paraId="33E01514" w14:textId="77777777" w:rsidTr="006F03D2">
        <w:tc>
          <w:tcPr>
            <w:tcW w:w="1135" w:type="dxa"/>
            <w:vMerge/>
          </w:tcPr>
          <w:p w14:paraId="4D63A7A1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0322B631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5B41C16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9A6713A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1152AADF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2B71D699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49427E27" w14:textId="750380EE" w:rsidR="00870016" w:rsidRPr="00A25A7E" w:rsidRDefault="00AD47F7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6EE7E74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675EB46" w14:textId="77777777" w:rsidR="00870016" w:rsidRPr="00A25A7E" w:rsidRDefault="00870016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25A7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4CFD30C" w14:textId="05016992" w:rsidR="00870016" w:rsidRPr="00ED067F" w:rsidRDefault="00AD47F7" w:rsidP="009D0E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D067F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</w:tr>
      <w:tr w:rsidR="00870016" w:rsidRPr="00A25A7E" w14:paraId="612AEA65" w14:textId="77777777" w:rsidTr="006F03D2">
        <w:tc>
          <w:tcPr>
            <w:tcW w:w="1135" w:type="dxa"/>
            <w:vMerge/>
          </w:tcPr>
          <w:p w14:paraId="36957011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1DF900D0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74A0EDB9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5CCCBAF5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352D2072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1F428E48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75923F7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1C5A355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617BD3B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7C379F8" w14:textId="7A0185E4" w:rsidR="00870016" w:rsidRPr="005E6CFA" w:rsidRDefault="008278FB" w:rsidP="0037362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43437E" w:rsidRPr="005E6CF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870016" w:rsidRPr="00A25A7E" w14:paraId="6A27E53B" w14:textId="77777777" w:rsidTr="006F03D2">
        <w:tc>
          <w:tcPr>
            <w:tcW w:w="1135" w:type="dxa"/>
            <w:vMerge/>
          </w:tcPr>
          <w:p w14:paraId="466F1396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2E4F34BD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2FA708EF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360E7D3C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64E73A6A" w14:textId="77777777" w:rsidR="00870016" w:rsidRPr="005E6CFA" w:rsidRDefault="007B611A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5B8E9A0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71E74EED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1CBD5F4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3DBD539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38FAE8A" w14:textId="221A4377" w:rsidR="00870016" w:rsidRPr="005E6CFA" w:rsidRDefault="0043437E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82</w:t>
            </w:r>
          </w:p>
        </w:tc>
      </w:tr>
      <w:tr w:rsidR="00870016" w:rsidRPr="00A25A7E" w14:paraId="20B44181" w14:textId="77777777" w:rsidTr="006F03D2">
        <w:tc>
          <w:tcPr>
            <w:tcW w:w="1135" w:type="dxa"/>
            <w:vMerge/>
          </w:tcPr>
          <w:p w14:paraId="17920771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583428F4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64140D9A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705ABB89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63D97ADE" w14:textId="3DD0C674" w:rsidR="00870016" w:rsidRPr="005E6CFA" w:rsidRDefault="0043437E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294B797B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4F802D90" w14:textId="77777777" w:rsidR="00870016" w:rsidRPr="005E6CFA" w:rsidRDefault="00FB30AA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360CAE7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354AE60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2B26407" w14:textId="25BE4655" w:rsidR="00870016" w:rsidRPr="005E6CFA" w:rsidRDefault="0043437E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65</w:t>
            </w:r>
          </w:p>
        </w:tc>
      </w:tr>
      <w:tr w:rsidR="00870016" w:rsidRPr="00A25A7E" w14:paraId="531060C2" w14:textId="77777777" w:rsidTr="006F03D2">
        <w:tc>
          <w:tcPr>
            <w:tcW w:w="1135" w:type="dxa"/>
            <w:vMerge/>
          </w:tcPr>
          <w:p w14:paraId="3E41A6FD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77B0096E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3766B2C7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79E552D5" w14:textId="77777777" w:rsidR="00870016" w:rsidRPr="00A25A7E" w:rsidRDefault="00870016" w:rsidP="00C109AF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6DA7ADB6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54C01487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67E07128" w14:textId="38455310" w:rsidR="00870016" w:rsidRPr="005E6CFA" w:rsidRDefault="0043437E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861FDE0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25534E5" w14:textId="77777777" w:rsidR="00870016" w:rsidRPr="005E6CFA" w:rsidRDefault="00870016" w:rsidP="00C10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9DB09B6" w14:textId="11A6283D" w:rsidR="00870016" w:rsidRPr="005E6CFA" w:rsidRDefault="0043437E" w:rsidP="00FB30A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E6CFA"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170DC5" w:rsidRPr="00A25A7E" w14:paraId="31F03FBD" w14:textId="77777777" w:rsidTr="006F03D2">
        <w:tc>
          <w:tcPr>
            <w:tcW w:w="1135" w:type="dxa"/>
            <w:vMerge w:val="restart"/>
          </w:tcPr>
          <w:p w14:paraId="365CE3EB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13.03.01</w:t>
            </w:r>
          </w:p>
        </w:tc>
        <w:tc>
          <w:tcPr>
            <w:tcW w:w="2551" w:type="dxa"/>
            <w:vMerge w:val="restart"/>
          </w:tcPr>
          <w:p w14:paraId="24A0885D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Энергообеспечение предприятий</w:t>
            </w:r>
          </w:p>
        </w:tc>
        <w:tc>
          <w:tcPr>
            <w:tcW w:w="2835" w:type="dxa"/>
            <w:vMerge w:val="restart"/>
          </w:tcPr>
          <w:p w14:paraId="3D9C1108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Теплоэнергетика и теплотехника</w:t>
            </w:r>
          </w:p>
        </w:tc>
        <w:tc>
          <w:tcPr>
            <w:tcW w:w="1690" w:type="dxa"/>
            <w:vMerge w:val="restart"/>
          </w:tcPr>
          <w:p w14:paraId="2746310E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4AD4B50F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5D32EB85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05823CD0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063B5D3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C435DAF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F6DCA21" w14:textId="0F234FA8" w:rsidR="00170DC5" w:rsidRPr="00A37647" w:rsidRDefault="00BA72C6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87</w:t>
            </w:r>
          </w:p>
        </w:tc>
      </w:tr>
      <w:tr w:rsidR="00170DC5" w:rsidRPr="00A25A7E" w14:paraId="5E672BB3" w14:textId="77777777" w:rsidTr="006F03D2">
        <w:tc>
          <w:tcPr>
            <w:tcW w:w="1135" w:type="dxa"/>
            <w:vMerge/>
          </w:tcPr>
          <w:p w14:paraId="68C9F0ED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62CA7F0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A3374FC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31BB65F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193037A6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69D3ACAD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78944CB9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C505A47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1A44669" w14:textId="77777777" w:rsidR="00170DC5" w:rsidRPr="00A37647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62E0448" w14:textId="2FA1EC02" w:rsidR="00170DC5" w:rsidRPr="00A37647" w:rsidRDefault="00A37647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647">
              <w:rPr>
                <w:rFonts w:ascii="Times New Roman" w:hAnsi="Times New Roman" w:cs="Times New Roman"/>
                <w:color w:val="000000" w:themeColor="text1"/>
              </w:rPr>
              <w:t>82</w:t>
            </w:r>
          </w:p>
        </w:tc>
      </w:tr>
      <w:tr w:rsidR="00170DC5" w:rsidRPr="00A25A7E" w14:paraId="663FF365" w14:textId="77777777" w:rsidTr="006F03D2">
        <w:tc>
          <w:tcPr>
            <w:tcW w:w="1135" w:type="dxa"/>
            <w:vMerge/>
          </w:tcPr>
          <w:p w14:paraId="37046172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3E1B3013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341024B1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6A5C6155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750EDB35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55FC7E95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290FD8F" w14:textId="01872991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F5C3237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EFF2499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D2BD967" w14:textId="4CBAC911" w:rsidR="00170DC5" w:rsidRPr="000B253F" w:rsidRDefault="00BA72C6" w:rsidP="001A7A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253F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0B253F" w:rsidRPr="000B253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170DC5" w:rsidRPr="00A25A7E" w14:paraId="615FBFB5" w14:textId="77777777" w:rsidTr="006F03D2">
        <w:tc>
          <w:tcPr>
            <w:tcW w:w="1135" w:type="dxa"/>
            <w:vMerge/>
          </w:tcPr>
          <w:p w14:paraId="3E6965A0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6C6C6F3C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16F42EE9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30B85984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2B4EF1A0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0E984458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0282A6CF" w14:textId="23B7AE9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276" w:type="dxa"/>
          </w:tcPr>
          <w:p w14:paraId="69460792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E9D6AF8" w14:textId="7777777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81D9166" w14:textId="56BEF423" w:rsidR="00170DC5" w:rsidRPr="000B253F" w:rsidRDefault="000B253F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253F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BA72C6" w:rsidRPr="000B253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170DC5" w:rsidRPr="00A25A7E" w14:paraId="6493DD8C" w14:textId="77777777" w:rsidTr="006F03D2">
        <w:tc>
          <w:tcPr>
            <w:tcW w:w="1135" w:type="dxa"/>
            <w:vMerge/>
          </w:tcPr>
          <w:p w14:paraId="534FAA78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324B9257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1839D7CB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7E184575" w14:textId="77777777" w:rsidR="00170DC5" w:rsidRPr="00A25A7E" w:rsidRDefault="00170DC5" w:rsidP="0072091C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042D9AFC" w14:textId="3BE166A7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649F643A" w14:textId="5081BA9C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1D4E521" w14:textId="58B18A1B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F66F794" w14:textId="2E0C10F1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C34EBBD" w14:textId="1FF2ACF1" w:rsidR="00170DC5" w:rsidRPr="0068139A" w:rsidRDefault="00170DC5" w:rsidP="0072091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139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5449EFA" w14:textId="4683B526" w:rsidR="00170DC5" w:rsidRPr="000B253F" w:rsidRDefault="00BA72C6" w:rsidP="000B253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253F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0B253F" w:rsidRPr="000B253F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F913C0" w:rsidRPr="00A25A7E" w14:paraId="3C1D82BB" w14:textId="77777777" w:rsidTr="00F913C0">
        <w:trPr>
          <w:trHeight w:val="184"/>
        </w:trPr>
        <w:tc>
          <w:tcPr>
            <w:tcW w:w="1135" w:type="dxa"/>
            <w:vMerge w:val="restart"/>
          </w:tcPr>
          <w:p w14:paraId="0F19226B" w14:textId="77777777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13.03.02</w:t>
            </w:r>
          </w:p>
        </w:tc>
        <w:tc>
          <w:tcPr>
            <w:tcW w:w="2551" w:type="dxa"/>
            <w:vMerge w:val="restart"/>
          </w:tcPr>
          <w:p w14:paraId="524A2269" w14:textId="77777777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Электроснабжение</w:t>
            </w:r>
          </w:p>
        </w:tc>
        <w:tc>
          <w:tcPr>
            <w:tcW w:w="2835" w:type="dxa"/>
            <w:vMerge w:val="restart"/>
          </w:tcPr>
          <w:p w14:paraId="0116F130" w14:textId="77777777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Электроэнергетика и электротехника</w:t>
            </w:r>
          </w:p>
        </w:tc>
        <w:tc>
          <w:tcPr>
            <w:tcW w:w="1690" w:type="dxa"/>
            <w:vMerge w:val="restart"/>
          </w:tcPr>
          <w:p w14:paraId="682F6626" w14:textId="77777777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7D6EA3FB" w14:textId="3A5750DC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895DA3C" w14:textId="07C94CF0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47E1E1A0" w14:textId="2F377A58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276" w:type="dxa"/>
          </w:tcPr>
          <w:p w14:paraId="3F9988F2" w14:textId="44447EA9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027933F" w14:textId="7916FA3F" w:rsidR="00F913C0" w:rsidRPr="00F913C0" w:rsidRDefault="00F913C0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9487783" w14:textId="0A8D1A76" w:rsidR="00F913C0" w:rsidRPr="008530B6" w:rsidRDefault="008530B6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30B6">
              <w:rPr>
                <w:rFonts w:ascii="Times New Roman" w:hAnsi="Times New Roman" w:cs="Times New Roman"/>
                <w:color w:val="000000" w:themeColor="text1"/>
              </w:rPr>
              <w:t>95</w:t>
            </w:r>
          </w:p>
        </w:tc>
      </w:tr>
      <w:tr w:rsidR="00093AE7" w:rsidRPr="00A25A7E" w14:paraId="55BBFD80" w14:textId="77777777" w:rsidTr="006F03D2">
        <w:tc>
          <w:tcPr>
            <w:tcW w:w="1135" w:type="dxa"/>
            <w:vMerge/>
          </w:tcPr>
          <w:p w14:paraId="69A9D2FE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33104965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2DC697B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2CC75998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76C4E1C0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7A15722A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23C9B95C" w14:textId="1054C20F" w:rsidR="00093AE7" w:rsidRPr="00F913C0" w:rsidRDefault="00932045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6" w:type="dxa"/>
          </w:tcPr>
          <w:p w14:paraId="0CD8BAE4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18686B4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0EAAB57" w14:textId="77777777" w:rsidR="00093AE7" w:rsidRPr="008530B6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30B6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093AE7" w:rsidRPr="00A25A7E" w14:paraId="45D30CE3" w14:textId="77777777" w:rsidTr="006F03D2">
        <w:tc>
          <w:tcPr>
            <w:tcW w:w="1135" w:type="dxa"/>
            <w:vMerge/>
          </w:tcPr>
          <w:p w14:paraId="27F8E9A0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1327559A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70BAA71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596A56A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3F54B0B8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2F0C5B30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0812F9D6" w14:textId="4EA6625D" w:rsidR="00093AE7" w:rsidRPr="00F913C0" w:rsidRDefault="00932045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276" w:type="dxa"/>
          </w:tcPr>
          <w:p w14:paraId="5B073F76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01A7EF7" w14:textId="77777777" w:rsidR="00093AE7" w:rsidRPr="00F913C0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13C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3858F30" w14:textId="52888731" w:rsidR="00093AE7" w:rsidRPr="008530B6" w:rsidRDefault="008530B6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30B6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932045" w:rsidRPr="008530B6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093AE7" w:rsidRPr="00A25A7E" w14:paraId="67862865" w14:textId="77777777" w:rsidTr="006F03D2">
        <w:tc>
          <w:tcPr>
            <w:tcW w:w="1135" w:type="dxa"/>
            <w:vMerge/>
          </w:tcPr>
          <w:p w14:paraId="4CA2423F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07D4464E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7599C286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26C8849E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759477A3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5BBEAB0A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3CB47E2B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35901CC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8A6E892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634ED72" w14:textId="6172EB13" w:rsidR="00093AE7" w:rsidRPr="004015F9" w:rsidRDefault="00455A33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15F9"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093AE7" w:rsidRPr="00A25A7E" w14:paraId="12D78FD6" w14:textId="77777777" w:rsidTr="006F03D2">
        <w:tc>
          <w:tcPr>
            <w:tcW w:w="1135" w:type="dxa"/>
            <w:vMerge/>
          </w:tcPr>
          <w:p w14:paraId="20C89FCE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4BA77801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72B393DB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6E3C1C10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130D740C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0629A8EF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074291A0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FD94E77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EA3EC91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1B75F81" w14:textId="762D3EBB" w:rsidR="00093AE7" w:rsidRPr="004015F9" w:rsidRDefault="00455A33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15F9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</w:tr>
      <w:tr w:rsidR="00093AE7" w:rsidRPr="00A25A7E" w14:paraId="280CF0C3" w14:textId="77777777" w:rsidTr="006F03D2">
        <w:tc>
          <w:tcPr>
            <w:tcW w:w="1135" w:type="dxa"/>
            <w:vMerge/>
          </w:tcPr>
          <w:p w14:paraId="72B5D284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445A009F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4BD6B88A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07726BBD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4B9BF0D3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3872AD36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226BD34D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D95ECEB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BAEB2D7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80F8FD1" w14:textId="03A17B99" w:rsidR="00093AE7" w:rsidRPr="004015F9" w:rsidRDefault="00455A33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15F9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</w:tr>
      <w:tr w:rsidR="00093AE7" w:rsidRPr="00A25A7E" w14:paraId="5344D958" w14:textId="77777777" w:rsidTr="006F03D2">
        <w:tc>
          <w:tcPr>
            <w:tcW w:w="1135" w:type="dxa"/>
            <w:vMerge/>
          </w:tcPr>
          <w:p w14:paraId="137D2649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43326FE6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00FB98EF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4F26BC26" w14:textId="77777777" w:rsidR="00093AE7" w:rsidRPr="00A25A7E" w:rsidRDefault="00093AE7" w:rsidP="00A421EB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1C0CE7E8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36297604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6FA13CE9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7AA9F19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7A63DA7" w14:textId="77777777" w:rsidR="00093AE7" w:rsidRPr="00E242A1" w:rsidRDefault="00093AE7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F97F2A8" w14:textId="191A2EA1" w:rsidR="00093AE7" w:rsidRPr="004015F9" w:rsidRDefault="00455A33" w:rsidP="00A421E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15F9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</w:tr>
      <w:tr w:rsidR="00093AE7" w:rsidRPr="00A25A7E" w14:paraId="5AAD5CCE" w14:textId="77777777" w:rsidTr="006F03D2">
        <w:tc>
          <w:tcPr>
            <w:tcW w:w="1135" w:type="dxa"/>
            <w:vMerge/>
          </w:tcPr>
          <w:p w14:paraId="1352D54C" w14:textId="77777777" w:rsidR="00093AE7" w:rsidRPr="00A25A7E" w:rsidRDefault="00093AE7" w:rsidP="00093AE7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6BCD6D4B" w14:textId="77777777" w:rsidR="00093AE7" w:rsidRPr="00A25A7E" w:rsidRDefault="00093AE7" w:rsidP="00093AE7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42E6C84A" w14:textId="77777777" w:rsidR="00093AE7" w:rsidRPr="00A25A7E" w:rsidRDefault="00093AE7" w:rsidP="00093AE7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2A9E840B" w14:textId="77777777" w:rsidR="00093AE7" w:rsidRPr="00A25A7E" w:rsidRDefault="00093AE7" w:rsidP="00093AE7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1E3C6693" w14:textId="77777777" w:rsidR="00093AE7" w:rsidRPr="00E242A1" w:rsidRDefault="00093AE7" w:rsidP="00093A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0E37E14F" w14:textId="77777777" w:rsidR="00093AE7" w:rsidRPr="00E242A1" w:rsidRDefault="00093AE7" w:rsidP="00093A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10CB4741" w14:textId="4815ACB8" w:rsidR="00093AE7" w:rsidRPr="00E242A1" w:rsidRDefault="00F353E7" w:rsidP="00093A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61793AE3" w14:textId="77777777" w:rsidR="00093AE7" w:rsidRPr="00E242A1" w:rsidRDefault="00093AE7" w:rsidP="00093A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2D5121A" w14:textId="77777777" w:rsidR="00093AE7" w:rsidRPr="00E242A1" w:rsidRDefault="00093AE7" w:rsidP="00093A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42A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32417AF" w14:textId="4E0350E3" w:rsidR="00093AE7" w:rsidRPr="004015F9" w:rsidRDefault="00455A33" w:rsidP="00093AE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015F9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FA4106" w:rsidRPr="00A25A7E" w14:paraId="67BA5DFF" w14:textId="77777777" w:rsidTr="006B2DAD">
        <w:trPr>
          <w:trHeight w:val="274"/>
        </w:trPr>
        <w:tc>
          <w:tcPr>
            <w:tcW w:w="1135" w:type="dxa"/>
            <w:vMerge w:val="restart"/>
          </w:tcPr>
          <w:p w14:paraId="47CE3F93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15.03.05</w:t>
            </w:r>
          </w:p>
        </w:tc>
        <w:tc>
          <w:tcPr>
            <w:tcW w:w="2551" w:type="dxa"/>
            <w:vMerge w:val="restart"/>
          </w:tcPr>
          <w:p w14:paraId="4E69C41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Технология машиностроения</w:t>
            </w:r>
          </w:p>
        </w:tc>
        <w:tc>
          <w:tcPr>
            <w:tcW w:w="2835" w:type="dxa"/>
            <w:vMerge w:val="restart"/>
          </w:tcPr>
          <w:p w14:paraId="4A949074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Конструкторско-технологическое обеспечение машиностроительных производств</w:t>
            </w:r>
          </w:p>
        </w:tc>
        <w:tc>
          <w:tcPr>
            <w:tcW w:w="1690" w:type="dxa"/>
            <w:vMerge w:val="restart"/>
          </w:tcPr>
          <w:p w14:paraId="407693C6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200FE068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1C20C894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30BBA49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9A611FE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30D0EA5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6F7B3D3" w14:textId="0CAD6274" w:rsidR="00FA4106" w:rsidRPr="00AB635A" w:rsidRDefault="00AB635A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</w:tr>
      <w:tr w:rsidR="00FA4106" w:rsidRPr="00A25A7E" w14:paraId="62134DA1" w14:textId="77777777" w:rsidTr="006F03D2">
        <w:tc>
          <w:tcPr>
            <w:tcW w:w="1135" w:type="dxa"/>
            <w:vMerge/>
          </w:tcPr>
          <w:p w14:paraId="73B4F040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F71C7AC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4B061E93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4CFC871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72496520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04B960CF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6C39321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7F0401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6D789CC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5CE2FF9" w14:textId="03216A3E" w:rsidR="00FA4106" w:rsidRPr="00AB635A" w:rsidRDefault="003B4FBE" w:rsidP="005C1A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B635A" w:rsidRPr="00AB635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FA4106" w:rsidRPr="00A25A7E" w14:paraId="6180527F" w14:textId="77777777" w:rsidTr="006F03D2">
        <w:tc>
          <w:tcPr>
            <w:tcW w:w="1135" w:type="dxa"/>
            <w:vMerge/>
          </w:tcPr>
          <w:p w14:paraId="1996021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ADAF5B6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D111A4A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042A5431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66EC7DF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19A9665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12C7E9E1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A64212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E58826E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4905E58" w14:textId="2AE79449" w:rsidR="00FA4106" w:rsidRPr="00AB635A" w:rsidRDefault="009A7C18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</w:tr>
      <w:tr w:rsidR="00FA4106" w:rsidRPr="00A25A7E" w14:paraId="129FAD54" w14:textId="77777777" w:rsidTr="006F03D2">
        <w:tc>
          <w:tcPr>
            <w:tcW w:w="1135" w:type="dxa"/>
            <w:vMerge/>
          </w:tcPr>
          <w:p w14:paraId="12E9CE25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E962C85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5236C44E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1A15C3F2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500AEC10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4E0EF0C9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2E383A18" w14:textId="153A01DF" w:rsidR="00FA4106" w:rsidRPr="00AB635A" w:rsidRDefault="009A7C18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E1973D9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17E3075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115F689" w14:textId="0CDB27BB" w:rsidR="00FA4106" w:rsidRPr="00AB635A" w:rsidRDefault="009A7C18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53</w:t>
            </w:r>
          </w:p>
        </w:tc>
      </w:tr>
      <w:tr w:rsidR="00FA4106" w:rsidRPr="00A25A7E" w14:paraId="5D604160" w14:textId="77777777" w:rsidTr="006F03D2">
        <w:tc>
          <w:tcPr>
            <w:tcW w:w="1135" w:type="dxa"/>
            <w:vMerge/>
          </w:tcPr>
          <w:p w14:paraId="12C934E7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4BFF3D09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9D5682D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2B0A3B06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42872341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556058CB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6C3B37F7" w14:textId="7537557E" w:rsidR="00FA4106" w:rsidRPr="00AB635A" w:rsidRDefault="009A7C18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36DEDEDD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F189FED" w14:textId="77777777" w:rsidR="00FA4106" w:rsidRPr="00AB635A" w:rsidRDefault="00FA410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EBC0032" w14:textId="00010FEB" w:rsidR="00FA4106" w:rsidRPr="00AB635A" w:rsidRDefault="009A7C18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B635A">
              <w:rPr>
                <w:rFonts w:ascii="Times New Roman" w:hAnsi="Times New Roman" w:cs="Times New Roman"/>
                <w:color w:val="000000" w:themeColor="text1"/>
              </w:rPr>
              <w:t>46</w:t>
            </w:r>
          </w:p>
        </w:tc>
      </w:tr>
      <w:tr w:rsidR="00D75B36" w:rsidRPr="00A25A7E" w14:paraId="28C020AF" w14:textId="77777777" w:rsidTr="006F03D2">
        <w:tc>
          <w:tcPr>
            <w:tcW w:w="1135" w:type="dxa"/>
            <w:vMerge w:val="restart"/>
          </w:tcPr>
          <w:p w14:paraId="50B8D717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lastRenderedPageBreak/>
              <w:t>23.03.03</w:t>
            </w:r>
          </w:p>
        </w:tc>
        <w:tc>
          <w:tcPr>
            <w:tcW w:w="2551" w:type="dxa"/>
            <w:vMerge w:val="restart"/>
          </w:tcPr>
          <w:p w14:paraId="5E2077AD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Автомобили и автомобильное хозяйство</w:t>
            </w:r>
          </w:p>
        </w:tc>
        <w:tc>
          <w:tcPr>
            <w:tcW w:w="2835" w:type="dxa"/>
            <w:vMerge w:val="restart"/>
          </w:tcPr>
          <w:p w14:paraId="1E9C1E63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Эксплуатация транспортно-технологических машин и комплексов</w:t>
            </w:r>
          </w:p>
        </w:tc>
        <w:tc>
          <w:tcPr>
            <w:tcW w:w="1690" w:type="dxa"/>
            <w:vMerge w:val="restart"/>
          </w:tcPr>
          <w:p w14:paraId="66467D13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39393C30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63C6C1B2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B01B5B6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BA4DE1B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EE9AD97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5B55664" w14:textId="1574591B" w:rsidR="00D75B36" w:rsidRPr="00E10B1C" w:rsidRDefault="00B96821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85</w:t>
            </w:r>
          </w:p>
        </w:tc>
      </w:tr>
      <w:tr w:rsidR="00D75B36" w:rsidRPr="00A25A7E" w14:paraId="292D59CF" w14:textId="77777777" w:rsidTr="006F03D2">
        <w:tc>
          <w:tcPr>
            <w:tcW w:w="1135" w:type="dxa"/>
            <w:vMerge/>
          </w:tcPr>
          <w:p w14:paraId="6DB291B1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68C3560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BE88A4C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230E9181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00F0BA23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2E219400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937A22F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655D6C7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61D6F73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24982D8" w14:textId="10CFAF1E" w:rsidR="00D75B36" w:rsidRPr="00E10B1C" w:rsidRDefault="00B96821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88</w:t>
            </w:r>
          </w:p>
        </w:tc>
      </w:tr>
      <w:tr w:rsidR="00D75B36" w:rsidRPr="00A25A7E" w14:paraId="514CA705" w14:textId="77777777" w:rsidTr="006F03D2">
        <w:tc>
          <w:tcPr>
            <w:tcW w:w="1135" w:type="dxa"/>
            <w:vMerge/>
          </w:tcPr>
          <w:p w14:paraId="4BDB1CA9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FE75DA8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5A00BCD6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69595088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227355BD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3DACEF74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2E6B0D08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BDFC837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310DDCB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919793B" w14:textId="18570B0A" w:rsidR="00D75B36" w:rsidRPr="00E10B1C" w:rsidRDefault="00B96821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D75B36" w:rsidRPr="00A25A7E" w14:paraId="4B3B1E61" w14:textId="77777777" w:rsidTr="006F03D2">
        <w:tc>
          <w:tcPr>
            <w:tcW w:w="1135" w:type="dxa"/>
            <w:vMerge/>
          </w:tcPr>
          <w:p w14:paraId="04B05BD0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CBEEABD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43404CFF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14D6A1B0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0905A89E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39227A68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7ABECCC8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4C30F2B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A29977F" w14:textId="77777777" w:rsidR="00D75B36" w:rsidRPr="00E10B1C" w:rsidRDefault="00D75B36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8A5C9CA" w14:textId="1F11500B" w:rsidR="00D75B36" w:rsidRPr="00E10B1C" w:rsidRDefault="00B96821" w:rsidP="00FA410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53</w:t>
            </w:r>
          </w:p>
        </w:tc>
      </w:tr>
      <w:tr w:rsidR="00D75B36" w:rsidRPr="00A25A7E" w14:paraId="6738C2C4" w14:textId="77777777" w:rsidTr="006F03D2">
        <w:tc>
          <w:tcPr>
            <w:tcW w:w="1135" w:type="dxa"/>
            <w:vMerge/>
          </w:tcPr>
          <w:p w14:paraId="7A6F6031" w14:textId="77777777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1DCA3635" w14:textId="77777777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18E5336" w14:textId="77777777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7C1B3527" w14:textId="77777777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3AD300CB" w14:textId="22796945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4BD24DAD" w14:textId="26C84F9D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DFACF32" w14:textId="6DA301D0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9EB99D6" w14:textId="21898937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E799D6D" w14:textId="3461D82D" w:rsidR="00D75B36" w:rsidRPr="00E10B1C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A995402" w14:textId="763888B7" w:rsidR="00D75B36" w:rsidRPr="00E10B1C" w:rsidRDefault="00B96821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B1C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</w:tc>
      </w:tr>
      <w:tr w:rsidR="00D75B36" w:rsidRPr="00A25A7E" w14:paraId="37C68F24" w14:textId="77777777" w:rsidTr="006F03D2">
        <w:tc>
          <w:tcPr>
            <w:tcW w:w="1135" w:type="dxa"/>
            <w:vMerge w:val="restart"/>
          </w:tcPr>
          <w:p w14:paraId="3E363148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38.03.01</w:t>
            </w:r>
          </w:p>
        </w:tc>
        <w:tc>
          <w:tcPr>
            <w:tcW w:w="2551" w:type="dxa"/>
            <w:vMerge w:val="restart"/>
          </w:tcPr>
          <w:p w14:paraId="400D68C1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Бухгалтерский учет, анализ и аудит; Экономика предприятий и организаций</w:t>
            </w:r>
          </w:p>
        </w:tc>
        <w:tc>
          <w:tcPr>
            <w:tcW w:w="2835" w:type="dxa"/>
            <w:vMerge w:val="restart"/>
          </w:tcPr>
          <w:p w14:paraId="5D788688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Экономика</w:t>
            </w:r>
          </w:p>
        </w:tc>
        <w:tc>
          <w:tcPr>
            <w:tcW w:w="1690" w:type="dxa"/>
            <w:vMerge w:val="restart"/>
          </w:tcPr>
          <w:p w14:paraId="73CE081D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421A3247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02079D72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792FD51C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B0F83F1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D458D31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0466612" w14:textId="16C58CA2" w:rsidR="00D75B36" w:rsidRPr="00CA1F45" w:rsidRDefault="00320A01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</w:tr>
      <w:tr w:rsidR="00D75B36" w:rsidRPr="00A25A7E" w14:paraId="71B1E0EF" w14:textId="77777777" w:rsidTr="006F03D2">
        <w:tc>
          <w:tcPr>
            <w:tcW w:w="1135" w:type="dxa"/>
            <w:vMerge/>
          </w:tcPr>
          <w:p w14:paraId="576E204F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36DA546F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0E60914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3F72D8A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7C9AE8E9" w14:textId="39E536EF" w:rsidR="00D75B36" w:rsidRPr="00CA1F45" w:rsidRDefault="00B954B9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5DE6346B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6375DDC9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BCA5DF5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D835618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28ACB9C" w14:textId="21E1A8C7" w:rsidR="00D75B36" w:rsidRPr="00CA1F45" w:rsidRDefault="00D75B36" w:rsidP="00320A0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320A01" w:rsidRPr="00CA1F4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D75B36" w:rsidRPr="00A25A7E" w14:paraId="1BCC11E4" w14:textId="77777777" w:rsidTr="006F03D2">
        <w:tc>
          <w:tcPr>
            <w:tcW w:w="1135" w:type="dxa"/>
            <w:vMerge/>
          </w:tcPr>
          <w:p w14:paraId="500F12AE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6D4C7FBD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ACD7065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265D9A8D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6FFECE1D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1D3625E6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4158A9AB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171D90C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7A03F42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9A78CAA" w14:textId="6E92D6A4" w:rsidR="00D75B36" w:rsidRPr="00CA1F45" w:rsidRDefault="00320A01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91</w:t>
            </w:r>
          </w:p>
        </w:tc>
      </w:tr>
      <w:tr w:rsidR="00D75B36" w:rsidRPr="00A25A7E" w14:paraId="6D26F23A" w14:textId="77777777" w:rsidTr="006F03D2">
        <w:tc>
          <w:tcPr>
            <w:tcW w:w="1135" w:type="dxa"/>
            <w:vMerge/>
          </w:tcPr>
          <w:p w14:paraId="0840D1E3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39C09582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C345DDE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7001C59E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0F07328A" w14:textId="2C025DA6" w:rsidR="00D75B36" w:rsidRPr="00CA1F45" w:rsidRDefault="00B954B9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222AA097" w14:textId="06434F54" w:rsidR="00D75B36" w:rsidRPr="00CA1F45" w:rsidRDefault="00CA1F45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585F8D22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4B627BE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B1F8E6C" w14:textId="77777777" w:rsidR="00D75B36" w:rsidRPr="00CA1F45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4A79C60" w14:textId="3F03095D" w:rsidR="00D75B36" w:rsidRPr="00CA1F45" w:rsidRDefault="00CA1F45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1F45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</w:tr>
      <w:tr w:rsidR="00D75B36" w:rsidRPr="00A25A7E" w14:paraId="181FE89D" w14:textId="77777777" w:rsidTr="006F03D2">
        <w:tc>
          <w:tcPr>
            <w:tcW w:w="1135" w:type="dxa"/>
            <w:vMerge w:val="restart"/>
          </w:tcPr>
          <w:p w14:paraId="0A2795BB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38.03.04</w:t>
            </w:r>
          </w:p>
        </w:tc>
        <w:tc>
          <w:tcPr>
            <w:tcW w:w="2551" w:type="dxa"/>
            <w:vMerge w:val="restart"/>
          </w:tcPr>
          <w:p w14:paraId="2BA7E7C0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Муниципальное управление</w:t>
            </w:r>
          </w:p>
        </w:tc>
        <w:tc>
          <w:tcPr>
            <w:tcW w:w="2835" w:type="dxa"/>
            <w:vMerge w:val="restart"/>
          </w:tcPr>
          <w:p w14:paraId="637268CB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Государственное и муниципальное управление</w:t>
            </w:r>
          </w:p>
        </w:tc>
        <w:tc>
          <w:tcPr>
            <w:tcW w:w="1690" w:type="dxa"/>
            <w:vMerge w:val="restart"/>
          </w:tcPr>
          <w:p w14:paraId="372B2EDB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0EB14BBF" w14:textId="610D6C63" w:rsidR="00D75B36" w:rsidRPr="009F31D2" w:rsidRDefault="00C54E48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42B39D1A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7F9EC98E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9A747FF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181BB67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8FF6059" w14:textId="491774DA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54E48" w:rsidRPr="009F31D2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D75B36" w:rsidRPr="00A25A7E" w14:paraId="14FEB65A" w14:textId="77777777" w:rsidTr="006F03D2">
        <w:tc>
          <w:tcPr>
            <w:tcW w:w="1135" w:type="dxa"/>
            <w:vMerge/>
          </w:tcPr>
          <w:p w14:paraId="1B2B7DF1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6E8B5526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24E8165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8C703CA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15E93F37" w14:textId="4456E305" w:rsidR="00D75B36" w:rsidRPr="009F31D2" w:rsidRDefault="00C54E48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302AEADC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7980D781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ED86B0B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F8F7684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DC2608C" w14:textId="7CBF8BCD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54E48" w:rsidRPr="009F31D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D75B36" w:rsidRPr="00A25A7E" w14:paraId="75E98733" w14:textId="77777777" w:rsidTr="006F03D2">
        <w:tc>
          <w:tcPr>
            <w:tcW w:w="1135" w:type="dxa"/>
            <w:vMerge/>
          </w:tcPr>
          <w:p w14:paraId="0AA645DC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7D2AE03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586A7F8E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08AC5BF5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575072A9" w14:textId="1ECF8C61" w:rsidR="00D75B36" w:rsidRPr="009F31D2" w:rsidRDefault="00C54E48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444BA120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24711966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1E8308E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39B6A89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C52F763" w14:textId="6E9FAEC4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93</w:t>
            </w:r>
          </w:p>
        </w:tc>
      </w:tr>
      <w:tr w:rsidR="00D75B36" w:rsidRPr="00A25A7E" w14:paraId="3D959CD8" w14:textId="77777777" w:rsidTr="006F03D2">
        <w:tc>
          <w:tcPr>
            <w:tcW w:w="1135" w:type="dxa"/>
            <w:vMerge/>
          </w:tcPr>
          <w:p w14:paraId="1AF4A17F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35E44341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0F4DE59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1D02A59F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09987B77" w14:textId="5E967288" w:rsidR="00D75B36" w:rsidRPr="009F31D2" w:rsidRDefault="00C54E48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39C52846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5BA6C711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82FB583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953305D" w14:textId="77777777" w:rsidR="00D75B36" w:rsidRPr="009F31D2" w:rsidRDefault="00D75B36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7734E75" w14:textId="05C69758" w:rsidR="00D75B36" w:rsidRPr="009F31D2" w:rsidRDefault="00C54E48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F31D2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</w:tr>
      <w:tr w:rsidR="00A51470" w:rsidRPr="00A25A7E" w14:paraId="4E1B16BA" w14:textId="77777777" w:rsidTr="006F03D2">
        <w:tc>
          <w:tcPr>
            <w:tcW w:w="1135" w:type="dxa"/>
            <w:vMerge w:val="restart"/>
          </w:tcPr>
          <w:p w14:paraId="60C11412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40.03.01</w:t>
            </w:r>
          </w:p>
        </w:tc>
        <w:tc>
          <w:tcPr>
            <w:tcW w:w="2551" w:type="dxa"/>
            <w:vMerge w:val="restart"/>
          </w:tcPr>
          <w:p w14:paraId="6A2BF2D8" w14:textId="1166F796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Юриспруденция</w:t>
            </w:r>
          </w:p>
        </w:tc>
        <w:tc>
          <w:tcPr>
            <w:tcW w:w="2835" w:type="dxa"/>
            <w:vMerge w:val="restart"/>
          </w:tcPr>
          <w:p w14:paraId="33102F6C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Гражданско-правовой</w:t>
            </w:r>
          </w:p>
        </w:tc>
        <w:tc>
          <w:tcPr>
            <w:tcW w:w="1690" w:type="dxa"/>
            <w:vMerge w:val="restart"/>
          </w:tcPr>
          <w:p w14:paraId="0EF80BBE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5CE732C4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2C9372A1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2FA153C5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B1778C4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E80ECFE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310946E" w14:textId="2BA02CDC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A51470" w:rsidRPr="00A25A7E" w14:paraId="25826036" w14:textId="77777777" w:rsidTr="006F03D2">
        <w:tc>
          <w:tcPr>
            <w:tcW w:w="1135" w:type="dxa"/>
            <w:vMerge/>
          </w:tcPr>
          <w:p w14:paraId="0043C473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42D43250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19B0C4A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14336A52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138293CC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36CC1F1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4E59034E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7E0AF7C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1B91452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44D5354" w14:textId="34D6ECD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76</w:t>
            </w:r>
          </w:p>
        </w:tc>
      </w:tr>
      <w:tr w:rsidR="00A51470" w:rsidRPr="00A25A7E" w14:paraId="7564FAFE" w14:textId="77777777" w:rsidTr="006F03D2">
        <w:tc>
          <w:tcPr>
            <w:tcW w:w="1135" w:type="dxa"/>
            <w:vMerge/>
          </w:tcPr>
          <w:p w14:paraId="15B1AEEB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5C9022CB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093B325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5D4C4D69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53428D1C" w14:textId="0DC18571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3B2C4E74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2DCA8578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D6F1174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8FD6635" w14:textId="77777777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C46DBA3" w14:textId="6750F740" w:rsidR="00A51470" w:rsidRPr="00855362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55362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</w:tr>
      <w:tr w:rsidR="00A51470" w:rsidRPr="00A25A7E" w14:paraId="107133AC" w14:textId="77777777" w:rsidTr="006F03D2">
        <w:tc>
          <w:tcPr>
            <w:tcW w:w="1135" w:type="dxa"/>
            <w:vMerge/>
          </w:tcPr>
          <w:p w14:paraId="3DFDC900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4C14E00A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57E3ADB5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548BDCEF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14A7910C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7B743320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33DA548D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9EA7DDD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3EB5C8E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74A8230" w14:textId="45C8718C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</w:tr>
      <w:tr w:rsidR="00A51470" w:rsidRPr="00A25A7E" w14:paraId="38AA6055" w14:textId="77777777" w:rsidTr="006F03D2">
        <w:tc>
          <w:tcPr>
            <w:tcW w:w="1135" w:type="dxa"/>
            <w:vMerge/>
          </w:tcPr>
          <w:p w14:paraId="61D804DB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373F2851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0CFA6E57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7E67BAF2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6C7BD0B8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650317F4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42BAE83F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76C955A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BAA56B7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0CD8D17" w14:textId="0F65FB8B" w:rsidR="00A51470" w:rsidRPr="00155867" w:rsidRDefault="00155867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73</w:t>
            </w:r>
          </w:p>
        </w:tc>
      </w:tr>
      <w:tr w:rsidR="00A51470" w:rsidRPr="00A25A7E" w14:paraId="56FD4747" w14:textId="77777777" w:rsidTr="006F03D2">
        <w:tc>
          <w:tcPr>
            <w:tcW w:w="1135" w:type="dxa"/>
            <w:vMerge/>
          </w:tcPr>
          <w:p w14:paraId="7B3E6076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230788ED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731CC1E3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314720D8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10C3D038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4317AE57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7E8809B5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3E9573F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9C4D457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F13003F" w14:textId="28CF9D0D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</w:tr>
      <w:tr w:rsidR="00A51470" w:rsidRPr="00A25A7E" w14:paraId="6EDFF7B4" w14:textId="77777777" w:rsidTr="006F03D2">
        <w:tc>
          <w:tcPr>
            <w:tcW w:w="1135" w:type="dxa"/>
            <w:vMerge/>
          </w:tcPr>
          <w:p w14:paraId="4DA45931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34FE83F2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231897E8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01887394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6AC6B580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642DED4E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50F5ADD0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C19F4A7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ACBA0AF" w14:textId="77777777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0E01059" w14:textId="14A4DEC9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  <w:lang w:val="en-US"/>
              </w:rPr>
              <w:t>95</w:t>
            </w:r>
          </w:p>
        </w:tc>
      </w:tr>
      <w:tr w:rsidR="00A51470" w:rsidRPr="00A25A7E" w14:paraId="2ABEB444" w14:textId="77777777" w:rsidTr="006F03D2">
        <w:tc>
          <w:tcPr>
            <w:tcW w:w="1135" w:type="dxa"/>
            <w:vMerge/>
          </w:tcPr>
          <w:p w14:paraId="77C65546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0EC265AE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52C37271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2F0A35AA" w14:textId="77777777" w:rsidR="00A51470" w:rsidRPr="00A25A7E" w:rsidRDefault="00A51470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35B981B7" w14:textId="71165C68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28B223D9" w14:textId="379CCD5E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очно-заочная</w:t>
            </w:r>
          </w:p>
        </w:tc>
        <w:tc>
          <w:tcPr>
            <w:tcW w:w="1334" w:type="dxa"/>
          </w:tcPr>
          <w:p w14:paraId="5515F18E" w14:textId="01E3FB78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5E0B77E" w14:textId="2232DD79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8EC2D9F" w14:textId="14672B40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79F0639" w14:textId="14036F0F" w:rsidR="00A51470" w:rsidRPr="00155867" w:rsidRDefault="00A51470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5867">
              <w:rPr>
                <w:rFonts w:ascii="Times New Roman" w:hAnsi="Times New Roman" w:cs="Times New Roman"/>
                <w:color w:val="000000" w:themeColor="text1"/>
              </w:rPr>
              <w:t>55</w:t>
            </w:r>
          </w:p>
        </w:tc>
      </w:tr>
      <w:tr w:rsidR="005031EA" w:rsidRPr="00A25A7E" w14:paraId="65644B9D" w14:textId="77777777" w:rsidTr="00526FDB">
        <w:trPr>
          <w:trHeight w:val="250"/>
        </w:trPr>
        <w:tc>
          <w:tcPr>
            <w:tcW w:w="1135" w:type="dxa"/>
            <w:vMerge w:val="restart"/>
            <w:shd w:val="clear" w:color="auto" w:fill="FFFFFF" w:themeFill="background1"/>
          </w:tcPr>
          <w:p w14:paraId="212E9846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44.03.01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13946DDB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Безопасность жизнедеятельности, История, Дошкольное образование, Начальное образование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4047156B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</w:t>
            </w:r>
          </w:p>
        </w:tc>
        <w:tc>
          <w:tcPr>
            <w:tcW w:w="1690" w:type="dxa"/>
            <w:vMerge w:val="restart"/>
            <w:shd w:val="clear" w:color="auto" w:fill="FFFFFF" w:themeFill="background1"/>
          </w:tcPr>
          <w:p w14:paraId="020D7FD1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  <w:shd w:val="clear" w:color="auto" w:fill="FFFFFF" w:themeFill="background1"/>
          </w:tcPr>
          <w:p w14:paraId="5AED3583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  <w:shd w:val="clear" w:color="auto" w:fill="FFFFFF" w:themeFill="background1"/>
          </w:tcPr>
          <w:p w14:paraId="592AD275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  <w:shd w:val="clear" w:color="auto" w:fill="FFFFFF" w:themeFill="background1"/>
          </w:tcPr>
          <w:p w14:paraId="5AD8CA9D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49E1C965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  <w:shd w:val="clear" w:color="auto" w:fill="FFFFFF" w:themeFill="background1"/>
          </w:tcPr>
          <w:p w14:paraId="75F7F1CB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4403EB3D" w14:textId="2E7E57F0" w:rsidR="005031EA" w:rsidRPr="001D3493" w:rsidRDefault="001D3493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131</w:t>
            </w:r>
          </w:p>
        </w:tc>
      </w:tr>
      <w:tr w:rsidR="005031EA" w:rsidRPr="00A25A7E" w14:paraId="554792BE" w14:textId="77777777" w:rsidTr="00526FDB">
        <w:trPr>
          <w:trHeight w:val="250"/>
        </w:trPr>
        <w:tc>
          <w:tcPr>
            <w:tcW w:w="1135" w:type="dxa"/>
            <w:vMerge/>
            <w:shd w:val="clear" w:color="auto" w:fill="FFFFFF" w:themeFill="background1"/>
          </w:tcPr>
          <w:p w14:paraId="53B5B8AD" w14:textId="64C93882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</w:tcPr>
          <w:p w14:paraId="7D7A9B3D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63A25D8E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  <w:shd w:val="clear" w:color="auto" w:fill="FFFFFF" w:themeFill="background1"/>
          </w:tcPr>
          <w:p w14:paraId="66EC0E17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08E56BB7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  <w:shd w:val="clear" w:color="auto" w:fill="FFFFFF" w:themeFill="background1"/>
          </w:tcPr>
          <w:p w14:paraId="6461F969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  <w:shd w:val="clear" w:color="auto" w:fill="FFFFFF" w:themeFill="background1"/>
          </w:tcPr>
          <w:p w14:paraId="1DAA1840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21710055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  <w:shd w:val="clear" w:color="auto" w:fill="FFFFFF" w:themeFill="background1"/>
          </w:tcPr>
          <w:p w14:paraId="07266F62" w14:textId="77777777" w:rsidR="005031EA" w:rsidRPr="001D3493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688BC669" w14:textId="72489C89" w:rsidR="005031EA" w:rsidRPr="001D3493" w:rsidRDefault="00A91A55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D3493">
              <w:rPr>
                <w:rFonts w:ascii="Times New Roman" w:hAnsi="Times New Roman" w:cs="Times New Roman"/>
                <w:color w:val="000000" w:themeColor="text1"/>
              </w:rPr>
              <w:t>277</w:t>
            </w:r>
          </w:p>
        </w:tc>
      </w:tr>
      <w:tr w:rsidR="005031EA" w:rsidRPr="0078152B" w14:paraId="1FB7EA8E" w14:textId="77777777" w:rsidTr="00526FDB">
        <w:trPr>
          <w:trHeight w:val="254"/>
        </w:trPr>
        <w:tc>
          <w:tcPr>
            <w:tcW w:w="1135" w:type="dxa"/>
            <w:vMerge/>
            <w:shd w:val="clear" w:color="auto" w:fill="FFFFFF" w:themeFill="background1"/>
          </w:tcPr>
          <w:p w14:paraId="35D572BE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</w:tcPr>
          <w:p w14:paraId="589FB631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021D6779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  <w:shd w:val="clear" w:color="auto" w:fill="FFFFFF" w:themeFill="background1"/>
          </w:tcPr>
          <w:p w14:paraId="3D172F20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3D77B1E0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  <w:shd w:val="clear" w:color="auto" w:fill="FFFFFF" w:themeFill="background1"/>
          </w:tcPr>
          <w:p w14:paraId="33EFA149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  <w:shd w:val="clear" w:color="auto" w:fill="FFFFFF" w:themeFill="background1"/>
          </w:tcPr>
          <w:p w14:paraId="0B0B4F3B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4BEB3884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  <w:shd w:val="clear" w:color="auto" w:fill="FFFFFF" w:themeFill="background1"/>
          </w:tcPr>
          <w:p w14:paraId="19E3EEA1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584665B0" w14:textId="265FD9D5" w:rsidR="005031EA" w:rsidRPr="0078152B" w:rsidRDefault="00A91A55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193</w:t>
            </w:r>
          </w:p>
        </w:tc>
      </w:tr>
      <w:tr w:rsidR="005031EA" w:rsidRPr="0078152B" w14:paraId="5731EB40" w14:textId="77777777" w:rsidTr="00526FDB">
        <w:trPr>
          <w:trHeight w:val="254"/>
        </w:trPr>
        <w:tc>
          <w:tcPr>
            <w:tcW w:w="1135" w:type="dxa"/>
            <w:vMerge/>
            <w:shd w:val="clear" w:color="auto" w:fill="FFFFFF" w:themeFill="background1"/>
          </w:tcPr>
          <w:p w14:paraId="6DAE065A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</w:tcPr>
          <w:p w14:paraId="48369073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70505907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  <w:shd w:val="clear" w:color="auto" w:fill="FFFFFF" w:themeFill="background1"/>
          </w:tcPr>
          <w:p w14:paraId="557445CC" w14:textId="77777777" w:rsidR="005031EA" w:rsidRPr="00A25A7E" w:rsidRDefault="005031EA" w:rsidP="00D75B36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8A67E72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  <w:shd w:val="clear" w:color="auto" w:fill="FFFFFF" w:themeFill="background1"/>
          </w:tcPr>
          <w:p w14:paraId="564DC55D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  <w:shd w:val="clear" w:color="auto" w:fill="FFFFFF" w:themeFill="background1"/>
          </w:tcPr>
          <w:p w14:paraId="0099547C" w14:textId="65CE097B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154AC868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  <w:shd w:val="clear" w:color="auto" w:fill="FFFFFF" w:themeFill="background1"/>
          </w:tcPr>
          <w:p w14:paraId="70F6E977" w14:textId="77777777" w:rsidR="005031EA" w:rsidRPr="0078152B" w:rsidRDefault="005031EA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  <w:shd w:val="clear" w:color="auto" w:fill="FFFFFF" w:themeFill="background1"/>
          </w:tcPr>
          <w:p w14:paraId="4B675B99" w14:textId="6886651D" w:rsidR="005031EA" w:rsidRPr="0078152B" w:rsidRDefault="00A91A55" w:rsidP="00D75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212</w:t>
            </w:r>
          </w:p>
        </w:tc>
      </w:tr>
      <w:tr w:rsidR="005031EA" w:rsidRPr="00A25A7E" w14:paraId="2F2F047A" w14:textId="77777777" w:rsidTr="00526FDB">
        <w:trPr>
          <w:trHeight w:val="254"/>
        </w:trPr>
        <w:tc>
          <w:tcPr>
            <w:tcW w:w="1135" w:type="dxa"/>
            <w:vMerge/>
            <w:shd w:val="clear" w:color="auto" w:fill="FFFFFF" w:themeFill="background1"/>
          </w:tcPr>
          <w:p w14:paraId="51FE2749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</w:tcPr>
          <w:p w14:paraId="1E35F2D0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16B0E07E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  <w:shd w:val="clear" w:color="auto" w:fill="FFFFFF" w:themeFill="background1"/>
          </w:tcPr>
          <w:p w14:paraId="1AA10DD4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2F9C3F81" w14:textId="0AB9A49B" w:rsidR="005031EA" w:rsidRPr="0078152B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83D0844" w14:textId="0EEC81F0" w:rsidR="005031EA" w:rsidRPr="0078152B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  <w:shd w:val="clear" w:color="auto" w:fill="FFFFFF" w:themeFill="background1"/>
          </w:tcPr>
          <w:p w14:paraId="7872C85B" w14:textId="23C58113" w:rsidR="005031EA" w:rsidRPr="0078152B" w:rsidRDefault="00A91A55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667D38FA" w14:textId="77777777" w:rsidR="005031EA" w:rsidRPr="0078152B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CFFBAA4" w14:textId="77777777" w:rsidR="005031EA" w:rsidRPr="0078152B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9A80E08" w14:textId="06E1E972" w:rsidR="005031EA" w:rsidRPr="0078152B" w:rsidRDefault="00A91A55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152B">
              <w:rPr>
                <w:rFonts w:ascii="Times New Roman" w:hAnsi="Times New Roman" w:cs="Times New Roman"/>
                <w:color w:val="000000" w:themeColor="text1"/>
              </w:rPr>
              <w:t>368</w:t>
            </w:r>
          </w:p>
        </w:tc>
      </w:tr>
      <w:tr w:rsidR="005031EA" w:rsidRPr="00A25A7E" w14:paraId="22BDDA96" w14:textId="77777777" w:rsidTr="006F03D2">
        <w:tc>
          <w:tcPr>
            <w:tcW w:w="1135" w:type="dxa"/>
            <w:vMerge w:val="restart"/>
          </w:tcPr>
          <w:p w14:paraId="43AEF339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44.03.02</w:t>
            </w:r>
          </w:p>
        </w:tc>
        <w:tc>
          <w:tcPr>
            <w:tcW w:w="2551" w:type="dxa"/>
            <w:vMerge w:val="restart"/>
          </w:tcPr>
          <w:p w14:paraId="29B59F7C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Психология образования</w:t>
            </w:r>
          </w:p>
        </w:tc>
        <w:tc>
          <w:tcPr>
            <w:tcW w:w="2835" w:type="dxa"/>
            <w:vMerge w:val="restart"/>
          </w:tcPr>
          <w:p w14:paraId="37B4205A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Психолого-педагогическое образование</w:t>
            </w:r>
          </w:p>
        </w:tc>
        <w:tc>
          <w:tcPr>
            <w:tcW w:w="1690" w:type="dxa"/>
            <w:vMerge w:val="restart"/>
          </w:tcPr>
          <w:p w14:paraId="144A0167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Высшее образование - </w:t>
            </w:r>
            <w:r w:rsidRPr="00D947D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бакалавриат</w:t>
            </w:r>
          </w:p>
        </w:tc>
        <w:tc>
          <w:tcPr>
            <w:tcW w:w="1109" w:type="dxa"/>
          </w:tcPr>
          <w:p w14:paraId="762484B0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lastRenderedPageBreak/>
              <w:t>1</w:t>
            </w:r>
          </w:p>
        </w:tc>
        <w:tc>
          <w:tcPr>
            <w:tcW w:w="1395" w:type="dxa"/>
          </w:tcPr>
          <w:p w14:paraId="72033D95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015E81D5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1A76FDE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F7B66ED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C2857D2" w14:textId="0CE32300" w:rsidR="005031EA" w:rsidRPr="00D947D8" w:rsidRDefault="001E7313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5031EA" w:rsidRPr="00A25A7E" w14:paraId="2C57CB5A" w14:textId="77777777" w:rsidTr="006F03D2">
        <w:tc>
          <w:tcPr>
            <w:tcW w:w="1135" w:type="dxa"/>
            <w:vMerge/>
          </w:tcPr>
          <w:p w14:paraId="68776CAB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4890B8D8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3101B05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BE985E1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58C1D457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EFBF203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42801FDA" w14:textId="2B644301" w:rsidR="005031EA" w:rsidRPr="00D947D8" w:rsidRDefault="00D947D8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852C1F7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9E7FD6B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3F1BFCC" w14:textId="6C264F4D" w:rsidR="005031EA" w:rsidRPr="00D947D8" w:rsidRDefault="00D947D8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031EA" w:rsidRPr="00A25A7E" w14:paraId="3D035651" w14:textId="77777777" w:rsidTr="006F03D2">
        <w:tc>
          <w:tcPr>
            <w:tcW w:w="1135" w:type="dxa"/>
            <w:vMerge/>
          </w:tcPr>
          <w:p w14:paraId="3F211828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3A895EA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58C149E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09FFA660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2F9E7476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6CE6A68F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6790B807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276" w:type="dxa"/>
          </w:tcPr>
          <w:p w14:paraId="35F0DCF4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4595281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1BF2536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5031EA" w:rsidRPr="00A25A7E" w14:paraId="2A4377DD" w14:textId="77777777" w:rsidTr="006F03D2">
        <w:tc>
          <w:tcPr>
            <w:tcW w:w="1135" w:type="dxa"/>
            <w:vMerge/>
          </w:tcPr>
          <w:p w14:paraId="44134920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32E93973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84DCF0A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1C0C7971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259BB07B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60CE1CA6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5E2DEE76" w14:textId="65C3BA01" w:rsidR="005031EA" w:rsidRPr="00D947D8" w:rsidRDefault="001E7313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2321FCC3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9EA7AC9" w14:textId="77777777" w:rsidR="005031EA" w:rsidRPr="00D947D8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37568D4" w14:textId="2AFA69E2" w:rsidR="005031EA" w:rsidRPr="00D947D8" w:rsidRDefault="001E7313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7D8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5031EA" w:rsidRPr="00D947D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5031EA" w:rsidRPr="00A25A7E" w14:paraId="4C916001" w14:textId="77777777" w:rsidTr="006F03D2">
        <w:tc>
          <w:tcPr>
            <w:tcW w:w="1135" w:type="dxa"/>
            <w:vMerge/>
          </w:tcPr>
          <w:p w14:paraId="795A33DF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1484E302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490573E8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713C5D40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33D25584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272766C5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2D9E67CA" w14:textId="6257E36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1006A27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7F535BA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51B1F6D" w14:textId="48D4088F" w:rsidR="005031EA" w:rsidRPr="00C7467F" w:rsidRDefault="006C517C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46</w:t>
            </w:r>
          </w:p>
        </w:tc>
      </w:tr>
      <w:tr w:rsidR="005031EA" w:rsidRPr="00A25A7E" w14:paraId="0C285B36" w14:textId="77777777" w:rsidTr="006F03D2">
        <w:tc>
          <w:tcPr>
            <w:tcW w:w="1135" w:type="dxa"/>
            <w:vMerge/>
          </w:tcPr>
          <w:p w14:paraId="001CE42D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6F6A55B5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5D66E5E8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4F8EE5BF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3810C2E1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7610FA31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045B1C72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65EF198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3672630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730F4B3" w14:textId="5E84ED8D" w:rsidR="005031EA" w:rsidRPr="00C7467F" w:rsidRDefault="00C7467F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68</w:t>
            </w:r>
          </w:p>
        </w:tc>
      </w:tr>
      <w:tr w:rsidR="005031EA" w:rsidRPr="00A25A7E" w14:paraId="7BD9D29C" w14:textId="77777777" w:rsidTr="006F03D2">
        <w:tc>
          <w:tcPr>
            <w:tcW w:w="1135" w:type="dxa"/>
            <w:vMerge/>
          </w:tcPr>
          <w:p w14:paraId="033FD47A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42C70617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68417BEB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333BD5DE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198863EB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206DDFAD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322AB741" w14:textId="22D33BB6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BC5166D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2FA16F5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F4F9A29" w14:textId="73F0FAD0" w:rsidR="005031EA" w:rsidRPr="00C7467F" w:rsidRDefault="006C517C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5031EA" w:rsidRPr="00A25A7E" w14:paraId="063FD70F" w14:textId="77777777" w:rsidTr="006F03D2">
        <w:tc>
          <w:tcPr>
            <w:tcW w:w="1135" w:type="dxa"/>
            <w:vMerge/>
          </w:tcPr>
          <w:p w14:paraId="6E71A1F5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185F1470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129FDDD7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1A0E29B8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2C633C8E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7616DCB7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661E3D1B" w14:textId="07B42548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11B32EA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B7D0961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6DDCE4B" w14:textId="67A7F7AB" w:rsidR="005031EA" w:rsidRPr="00C7467F" w:rsidRDefault="006C517C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51</w:t>
            </w:r>
          </w:p>
        </w:tc>
      </w:tr>
      <w:tr w:rsidR="005031EA" w:rsidRPr="00A25A7E" w14:paraId="0B9CE026" w14:textId="77777777" w:rsidTr="006F03D2">
        <w:tc>
          <w:tcPr>
            <w:tcW w:w="1135" w:type="dxa"/>
            <w:vMerge/>
          </w:tcPr>
          <w:p w14:paraId="5A2A1CAF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1C9B554B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0E23F16B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13F1612D" w14:textId="77777777" w:rsidR="005031EA" w:rsidRPr="00A25A7E" w:rsidRDefault="005031EA" w:rsidP="005031E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2E29C3E1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134C61FD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7457D2D1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83F86B2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81F54B8" w14:textId="77777777" w:rsidR="005031EA" w:rsidRPr="00C7467F" w:rsidRDefault="005031EA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50212EE" w14:textId="5FE40D4E" w:rsidR="005031EA" w:rsidRPr="00C7467F" w:rsidRDefault="006C517C" w:rsidP="005031E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67F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</w:tr>
      <w:tr w:rsidR="00E27972" w:rsidRPr="00A25A7E" w14:paraId="6AC55151" w14:textId="77777777" w:rsidTr="006F03D2">
        <w:tc>
          <w:tcPr>
            <w:tcW w:w="1135" w:type="dxa"/>
          </w:tcPr>
          <w:p w14:paraId="28A6A613" w14:textId="73CA5CF5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44.03.05</w:t>
            </w:r>
          </w:p>
        </w:tc>
        <w:tc>
          <w:tcPr>
            <w:tcW w:w="2551" w:type="dxa"/>
          </w:tcPr>
          <w:p w14:paraId="1C3E0012" w14:textId="7029C5FB" w:rsidR="00E27972" w:rsidRPr="00FC42DD" w:rsidRDefault="00E27972" w:rsidP="00E56EC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 xml:space="preserve">Английский язык, Немецкий язык; Дошкольное образование, </w:t>
            </w:r>
            <w:r w:rsidR="00E56EC2" w:rsidRPr="00FC42DD">
              <w:rPr>
                <w:rFonts w:ascii="Times New Roman" w:hAnsi="Times New Roman" w:cs="Times New Roman"/>
                <w:color w:val="000000" w:themeColor="text1"/>
              </w:rPr>
              <w:t>Начальное образование</w:t>
            </w:r>
            <w:r w:rsidRPr="00FC42DD">
              <w:rPr>
                <w:rFonts w:ascii="Times New Roman" w:hAnsi="Times New Roman" w:cs="Times New Roman"/>
                <w:color w:val="000000" w:themeColor="text1"/>
              </w:rPr>
              <w:t>; История, Обществознание; Безопасность жизнедеятельности, Физическая культура; Русский язык, Литература; Математика, Информатика</w:t>
            </w:r>
          </w:p>
        </w:tc>
        <w:tc>
          <w:tcPr>
            <w:tcW w:w="2835" w:type="dxa"/>
          </w:tcPr>
          <w:p w14:paraId="11956BDD" w14:textId="4D6DA46B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 (с двумя профилями подготовки)</w:t>
            </w:r>
          </w:p>
        </w:tc>
        <w:tc>
          <w:tcPr>
            <w:tcW w:w="1690" w:type="dxa"/>
          </w:tcPr>
          <w:p w14:paraId="2C57AF0A" w14:textId="02498639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Высшее образование - </w:t>
            </w:r>
            <w:proofErr w:type="spellStart"/>
            <w:r w:rsidRPr="00FC42D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бакалавриат</w:t>
            </w:r>
            <w:proofErr w:type="spellEnd"/>
          </w:p>
        </w:tc>
        <w:tc>
          <w:tcPr>
            <w:tcW w:w="1109" w:type="dxa"/>
          </w:tcPr>
          <w:p w14:paraId="3AE2DD7D" w14:textId="1F2229D6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2C57C97F" w14:textId="63403A66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3ED9D2BF" w14:textId="791DDFCE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576B969" w14:textId="320D43E1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6B3CAAE" w14:textId="41F1ED00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A7377BC" w14:textId="0A1FD4A1" w:rsidR="00E27972" w:rsidRPr="00FC42DD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42DD">
              <w:rPr>
                <w:rFonts w:ascii="Times New Roman" w:hAnsi="Times New Roman" w:cs="Times New Roman"/>
                <w:color w:val="000000" w:themeColor="text1"/>
              </w:rPr>
              <w:t>141</w:t>
            </w:r>
          </w:p>
        </w:tc>
      </w:tr>
      <w:tr w:rsidR="00E27972" w:rsidRPr="00A25A7E" w14:paraId="7B8D7513" w14:textId="77777777" w:rsidTr="006F03D2">
        <w:tc>
          <w:tcPr>
            <w:tcW w:w="1135" w:type="dxa"/>
            <w:vMerge w:val="restart"/>
          </w:tcPr>
          <w:p w14:paraId="1C4FC150" w14:textId="77777777" w:rsidR="00E27972" w:rsidRPr="006640C4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40C4">
              <w:rPr>
                <w:rFonts w:ascii="Times New Roman" w:hAnsi="Times New Roman" w:cs="Times New Roman"/>
                <w:color w:val="000000" w:themeColor="text1"/>
              </w:rPr>
              <w:t>44.03.05</w:t>
            </w:r>
          </w:p>
        </w:tc>
        <w:tc>
          <w:tcPr>
            <w:tcW w:w="2551" w:type="dxa"/>
            <w:vMerge w:val="restart"/>
          </w:tcPr>
          <w:p w14:paraId="3AB7D3AF" w14:textId="24D0BCA2" w:rsidR="00E27972" w:rsidRPr="006640C4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40C4">
              <w:rPr>
                <w:rFonts w:ascii="Times New Roman" w:hAnsi="Times New Roman" w:cs="Times New Roman"/>
                <w:color w:val="000000" w:themeColor="text1"/>
              </w:rPr>
              <w:t xml:space="preserve">Английский язык, Немецкий язык; Дошкольное образование, Коррекционная педагогика; Начальное образование, Коррекционная педагогика; </w:t>
            </w:r>
            <w:r w:rsidR="006D4311">
              <w:rPr>
                <w:rFonts w:ascii="Times New Roman" w:hAnsi="Times New Roman" w:cs="Times New Roman"/>
                <w:color w:val="000000" w:themeColor="text1"/>
              </w:rPr>
              <w:t xml:space="preserve">Дошкольное образование, Начальное образование; </w:t>
            </w:r>
            <w:r w:rsidRPr="006640C4">
              <w:rPr>
                <w:rFonts w:ascii="Times New Roman" w:hAnsi="Times New Roman" w:cs="Times New Roman"/>
                <w:color w:val="000000" w:themeColor="text1"/>
              </w:rPr>
              <w:t>Информатика, Информатизация образования; История, Обществознание; Безопасность жизнедеятельности, Физическая культура; Русский язык, Литература; Математика, Физика</w:t>
            </w:r>
          </w:p>
        </w:tc>
        <w:tc>
          <w:tcPr>
            <w:tcW w:w="2835" w:type="dxa"/>
            <w:vMerge w:val="restart"/>
          </w:tcPr>
          <w:p w14:paraId="3940AE33" w14:textId="77777777" w:rsidR="00E27972" w:rsidRPr="006640C4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640C4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 (с двумя профилями подготовки)</w:t>
            </w:r>
          </w:p>
        </w:tc>
        <w:tc>
          <w:tcPr>
            <w:tcW w:w="1690" w:type="dxa"/>
            <w:vMerge w:val="restart"/>
          </w:tcPr>
          <w:p w14:paraId="0167BB44" w14:textId="77777777" w:rsidR="00E27972" w:rsidRPr="006640C4" w:rsidRDefault="00E27972" w:rsidP="00E27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640C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0387BFED" w14:textId="6FCA7139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09DA9EA0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23040F97" w14:textId="012A0A61" w:rsidR="00E27972" w:rsidRPr="003F01E1" w:rsidRDefault="006640C4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276" w:type="dxa"/>
          </w:tcPr>
          <w:p w14:paraId="6DD6D58C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5CB4907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2BD8468" w14:textId="66565B4D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6640C4" w:rsidRPr="003F01E1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E27972" w:rsidRPr="00A25A7E" w14:paraId="5CC13275" w14:textId="77777777" w:rsidTr="006F03D2">
        <w:tc>
          <w:tcPr>
            <w:tcW w:w="1135" w:type="dxa"/>
            <w:vMerge/>
          </w:tcPr>
          <w:p w14:paraId="7CD15E4C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071B8851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464944E5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03E4EB3F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00219281" w14:textId="44668208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22FDFE56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0512E7D0" w14:textId="1C70FEDF" w:rsidR="00E27972" w:rsidRPr="003F01E1" w:rsidRDefault="003F01E1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1276" w:type="dxa"/>
          </w:tcPr>
          <w:p w14:paraId="4153CBC3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6BCD054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4911436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239</w:t>
            </w:r>
          </w:p>
        </w:tc>
      </w:tr>
      <w:tr w:rsidR="00E27972" w:rsidRPr="00A25A7E" w14:paraId="5924C06C" w14:textId="77777777" w:rsidTr="006F03D2">
        <w:tc>
          <w:tcPr>
            <w:tcW w:w="1135" w:type="dxa"/>
            <w:vMerge/>
          </w:tcPr>
          <w:p w14:paraId="7AB9A058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3E495B1C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1F3926DA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6E943F53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484E53F4" w14:textId="2B973D28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7FF79AC4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58F95D51" w14:textId="19719478" w:rsidR="00E27972" w:rsidRPr="003F01E1" w:rsidRDefault="003F01E1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1276" w:type="dxa"/>
          </w:tcPr>
          <w:p w14:paraId="717DE00A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508C3E4" w14:textId="7777777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C4FB6CE" w14:textId="7149C1A7" w:rsidR="00E27972" w:rsidRPr="003F01E1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01E1">
              <w:rPr>
                <w:rFonts w:ascii="Times New Roman" w:hAnsi="Times New Roman" w:cs="Times New Roman"/>
                <w:color w:val="000000" w:themeColor="text1"/>
              </w:rPr>
              <w:t>240</w:t>
            </w:r>
          </w:p>
        </w:tc>
      </w:tr>
      <w:tr w:rsidR="00E27972" w:rsidRPr="00A25A7E" w14:paraId="7C3AF6EB" w14:textId="77777777" w:rsidTr="006F03D2">
        <w:tc>
          <w:tcPr>
            <w:tcW w:w="1135" w:type="dxa"/>
            <w:vMerge/>
          </w:tcPr>
          <w:p w14:paraId="71F6C2ED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22A0FA2E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14AA88C3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6D4D5058" w14:textId="77777777" w:rsidR="00E27972" w:rsidRPr="00A25A7E" w:rsidRDefault="00E27972" w:rsidP="00E27972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4A101FF4" w14:textId="6411EF9C" w:rsidR="00E27972" w:rsidRPr="004478A0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78A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67A6A157" w14:textId="77777777" w:rsidR="00E27972" w:rsidRPr="004478A0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78A0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7E886E4D" w14:textId="1E8AB54D" w:rsidR="00E27972" w:rsidRPr="004478A0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78A0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276" w:type="dxa"/>
          </w:tcPr>
          <w:p w14:paraId="52FC8F29" w14:textId="77777777" w:rsidR="00E27972" w:rsidRPr="004478A0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78A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E0CF63B" w14:textId="77777777" w:rsidR="00E27972" w:rsidRPr="004478A0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78A0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24F0336" w14:textId="77777777" w:rsidR="00E27972" w:rsidRPr="004478A0" w:rsidRDefault="00E27972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78A0">
              <w:rPr>
                <w:rFonts w:ascii="Times New Roman" w:hAnsi="Times New Roman" w:cs="Times New Roman"/>
                <w:color w:val="000000" w:themeColor="text1"/>
              </w:rPr>
              <w:t>400</w:t>
            </w:r>
          </w:p>
        </w:tc>
      </w:tr>
      <w:tr w:rsidR="008F15DA" w:rsidRPr="00A25A7E" w14:paraId="295676F7" w14:textId="77777777" w:rsidTr="008F15DA">
        <w:trPr>
          <w:trHeight w:val="440"/>
        </w:trPr>
        <w:tc>
          <w:tcPr>
            <w:tcW w:w="1135" w:type="dxa"/>
            <w:vMerge w:val="restart"/>
          </w:tcPr>
          <w:p w14:paraId="7D1FA06F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lastRenderedPageBreak/>
              <w:t>44.03.05</w:t>
            </w:r>
          </w:p>
        </w:tc>
        <w:tc>
          <w:tcPr>
            <w:tcW w:w="2551" w:type="dxa"/>
            <w:vMerge w:val="restart"/>
          </w:tcPr>
          <w:p w14:paraId="415AC752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Безопасность жизнедеятельности, Физическая культура</w:t>
            </w:r>
          </w:p>
        </w:tc>
        <w:tc>
          <w:tcPr>
            <w:tcW w:w="2835" w:type="dxa"/>
            <w:vMerge w:val="restart"/>
          </w:tcPr>
          <w:p w14:paraId="529D7E83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 (с двумя профилями подготовки)</w:t>
            </w:r>
          </w:p>
        </w:tc>
        <w:tc>
          <w:tcPr>
            <w:tcW w:w="1690" w:type="dxa"/>
            <w:vMerge w:val="restart"/>
          </w:tcPr>
          <w:p w14:paraId="7F0B4CBD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6F8BF71A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679397CE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2433A150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BC04DFB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B7C80CE" w14:textId="77777777" w:rsidR="008F15DA" w:rsidRPr="00682F96" w:rsidRDefault="008F15DA" w:rsidP="00E279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2664AF6" w14:textId="1FBBC78E" w:rsidR="008F15DA" w:rsidRPr="00682F96" w:rsidRDefault="00C2635F" w:rsidP="00C263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87</w:t>
            </w:r>
          </w:p>
        </w:tc>
      </w:tr>
      <w:tr w:rsidR="008F15DA" w:rsidRPr="00A25A7E" w14:paraId="385B7284" w14:textId="77777777" w:rsidTr="006F03D2">
        <w:tc>
          <w:tcPr>
            <w:tcW w:w="1135" w:type="dxa"/>
            <w:vMerge/>
          </w:tcPr>
          <w:p w14:paraId="18AEA254" w14:textId="77777777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E9620B1" w14:textId="77777777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0711EA2" w14:textId="77777777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6EB12243" w14:textId="77777777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1C7C5662" w14:textId="671AE9B7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690AB2C2" w14:textId="666973D2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A78AF6A" w14:textId="5A9C6645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2EE67C6" w14:textId="3D0C4DD1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F0FF0D7" w14:textId="1C122238" w:rsidR="008F15DA" w:rsidRPr="00682F96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197671C" w14:textId="01E3531A" w:rsidR="008F15DA" w:rsidRPr="00682F96" w:rsidRDefault="00C2635F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82F96">
              <w:rPr>
                <w:rFonts w:ascii="Times New Roman" w:hAnsi="Times New Roman" w:cs="Times New Roman"/>
                <w:color w:val="000000" w:themeColor="text1"/>
              </w:rPr>
              <w:t>189</w:t>
            </w:r>
          </w:p>
        </w:tc>
      </w:tr>
      <w:tr w:rsidR="008F15DA" w:rsidRPr="00A25A7E" w14:paraId="730F48C4" w14:textId="77777777" w:rsidTr="007B6080">
        <w:trPr>
          <w:trHeight w:val="759"/>
        </w:trPr>
        <w:tc>
          <w:tcPr>
            <w:tcW w:w="1135" w:type="dxa"/>
            <w:vMerge w:val="restart"/>
          </w:tcPr>
          <w:p w14:paraId="751EB307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44.03.05</w:t>
            </w:r>
          </w:p>
        </w:tc>
        <w:tc>
          <w:tcPr>
            <w:tcW w:w="2551" w:type="dxa"/>
            <w:vMerge w:val="restart"/>
          </w:tcPr>
          <w:p w14:paraId="35C70775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Русский язык, Литература</w:t>
            </w:r>
          </w:p>
        </w:tc>
        <w:tc>
          <w:tcPr>
            <w:tcW w:w="2835" w:type="dxa"/>
            <w:vMerge w:val="restart"/>
          </w:tcPr>
          <w:p w14:paraId="2F75ED58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 (с двумя профилями подготовки)</w:t>
            </w:r>
          </w:p>
        </w:tc>
        <w:tc>
          <w:tcPr>
            <w:tcW w:w="1690" w:type="dxa"/>
            <w:vMerge w:val="restart"/>
          </w:tcPr>
          <w:p w14:paraId="5A1F1AA4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бакалавриат</w:t>
            </w:r>
          </w:p>
        </w:tc>
        <w:tc>
          <w:tcPr>
            <w:tcW w:w="1109" w:type="dxa"/>
          </w:tcPr>
          <w:p w14:paraId="764DDEF7" w14:textId="043FEC2F" w:rsidR="008F15DA" w:rsidRPr="00F22501" w:rsidRDefault="00686AD4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246F9E52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69197B8A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1A54F7A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DE6B5D8" w14:textId="77777777" w:rsidR="008F15DA" w:rsidRPr="00F22501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6DACD9F" w14:textId="0349266E" w:rsidR="008F15DA" w:rsidRPr="00F22501" w:rsidRDefault="00686AD4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01"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</w:tr>
      <w:tr w:rsidR="008F15DA" w:rsidRPr="00A25A7E" w14:paraId="3395B59F" w14:textId="77777777" w:rsidTr="007B6080">
        <w:trPr>
          <w:trHeight w:val="759"/>
        </w:trPr>
        <w:tc>
          <w:tcPr>
            <w:tcW w:w="1135" w:type="dxa"/>
            <w:vMerge/>
          </w:tcPr>
          <w:p w14:paraId="2C6778A5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188C2C15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5483E8CF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63873C77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56279751" w14:textId="7D584916" w:rsidR="008F15DA" w:rsidRPr="00780EAB" w:rsidRDefault="00686AD4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47E4E274" w14:textId="77777777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32D068CA" w14:textId="77777777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050CF66" w14:textId="77777777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7313081" w14:textId="77777777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51EA465" w14:textId="3759F871" w:rsidR="008F15DA" w:rsidRPr="00780EAB" w:rsidRDefault="00686AD4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8F15DA" w:rsidRPr="00780EA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8F15DA" w:rsidRPr="00A25A7E" w14:paraId="08516A26" w14:textId="77777777" w:rsidTr="007B6080">
        <w:trPr>
          <w:trHeight w:val="759"/>
        </w:trPr>
        <w:tc>
          <w:tcPr>
            <w:tcW w:w="1135" w:type="dxa"/>
            <w:vMerge/>
          </w:tcPr>
          <w:p w14:paraId="11656337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551" w:type="dxa"/>
            <w:vMerge/>
          </w:tcPr>
          <w:p w14:paraId="799BEF46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  <w:vMerge/>
          </w:tcPr>
          <w:p w14:paraId="6E373668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690" w:type="dxa"/>
            <w:vMerge/>
          </w:tcPr>
          <w:p w14:paraId="572F15DC" w14:textId="77777777" w:rsidR="008F15DA" w:rsidRPr="00A25A7E" w:rsidRDefault="008F15DA" w:rsidP="008F15DA">
            <w:pPr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109" w:type="dxa"/>
          </w:tcPr>
          <w:p w14:paraId="44669048" w14:textId="69E023F2" w:rsidR="008F15DA" w:rsidRPr="00780EAB" w:rsidRDefault="00686AD4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395" w:type="dxa"/>
          </w:tcPr>
          <w:p w14:paraId="2DBA018F" w14:textId="77777777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53DA97E6" w14:textId="19710894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402414D" w14:textId="77777777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58FEC48" w14:textId="77777777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D6860AB" w14:textId="0C94F5BF" w:rsidR="008F15DA" w:rsidRPr="00780EAB" w:rsidRDefault="008F15DA" w:rsidP="008F15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80EAB">
              <w:rPr>
                <w:rFonts w:ascii="Times New Roman" w:hAnsi="Times New Roman" w:cs="Times New Roman"/>
                <w:color w:val="000000" w:themeColor="text1"/>
              </w:rPr>
              <w:t>53</w:t>
            </w:r>
          </w:p>
        </w:tc>
      </w:tr>
      <w:tr w:rsidR="00FE0E38" w:rsidRPr="006B6E4F" w14:paraId="0A0DB566" w14:textId="77777777" w:rsidTr="007B6080">
        <w:trPr>
          <w:trHeight w:val="759"/>
        </w:trPr>
        <w:tc>
          <w:tcPr>
            <w:tcW w:w="1135" w:type="dxa"/>
          </w:tcPr>
          <w:p w14:paraId="54D7DE62" w14:textId="5535DF8E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44.04.01</w:t>
            </w:r>
          </w:p>
        </w:tc>
        <w:tc>
          <w:tcPr>
            <w:tcW w:w="2551" w:type="dxa"/>
          </w:tcPr>
          <w:p w14:paraId="787B2CBD" w14:textId="168EC472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Математическое образование; Филологическое образование; Историческое образование</w:t>
            </w:r>
          </w:p>
        </w:tc>
        <w:tc>
          <w:tcPr>
            <w:tcW w:w="2835" w:type="dxa"/>
          </w:tcPr>
          <w:p w14:paraId="28705861" w14:textId="1774A2F6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</w:t>
            </w:r>
          </w:p>
        </w:tc>
        <w:tc>
          <w:tcPr>
            <w:tcW w:w="1690" w:type="dxa"/>
          </w:tcPr>
          <w:p w14:paraId="78FB55AE" w14:textId="709C62E6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магистратура</w:t>
            </w:r>
          </w:p>
        </w:tc>
        <w:tc>
          <w:tcPr>
            <w:tcW w:w="1109" w:type="dxa"/>
          </w:tcPr>
          <w:p w14:paraId="5D12E93F" w14:textId="3A8AFFDA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398B0B9A" w14:textId="01861010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2648D423" w14:textId="3B1A75E1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2FEF73D" w14:textId="476B43EE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A5FC5AA" w14:textId="7919D664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72ED0D0" w14:textId="1CFD28FF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</w:tr>
      <w:tr w:rsidR="00FE0E38" w:rsidRPr="00A25A7E" w14:paraId="5C3A0E08" w14:textId="77777777" w:rsidTr="007B6080">
        <w:trPr>
          <w:trHeight w:val="516"/>
        </w:trPr>
        <w:tc>
          <w:tcPr>
            <w:tcW w:w="1135" w:type="dxa"/>
          </w:tcPr>
          <w:p w14:paraId="541D91BF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44.04.01</w:t>
            </w:r>
          </w:p>
        </w:tc>
        <w:tc>
          <w:tcPr>
            <w:tcW w:w="2551" w:type="dxa"/>
          </w:tcPr>
          <w:p w14:paraId="0D6D25C8" w14:textId="62C10F34" w:rsidR="00FE0E38" w:rsidRPr="006B6E4F" w:rsidRDefault="006B6E4F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Математическое образование; Филологическое образование; Историческое образование</w:t>
            </w:r>
          </w:p>
        </w:tc>
        <w:tc>
          <w:tcPr>
            <w:tcW w:w="2835" w:type="dxa"/>
          </w:tcPr>
          <w:p w14:paraId="2F4F1185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</w:t>
            </w:r>
          </w:p>
        </w:tc>
        <w:tc>
          <w:tcPr>
            <w:tcW w:w="1690" w:type="dxa"/>
          </w:tcPr>
          <w:p w14:paraId="075FE713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магистратура</w:t>
            </w:r>
          </w:p>
        </w:tc>
        <w:tc>
          <w:tcPr>
            <w:tcW w:w="1109" w:type="dxa"/>
          </w:tcPr>
          <w:p w14:paraId="05306985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2D4CCDD6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76815F42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C3062FB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75228B3" w14:textId="77777777" w:rsidR="00FE0E38" w:rsidRPr="006B6E4F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5F03BFC" w14:textId="49E48959" w:rsidR="00FE0E38" w:rsidRPr="006B6E4F" w:rsidRDefault="00416C5D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B6E4F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FE0E38" w:rsidRPr="006B6E4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FE0E38" w:rsidRPr="00A25A7E" w14:paraId="5335DCDD" w14:textId="77777777" w:rsidTr="007B6080">
        <w:trPr>
          <w:trHeight w:val="516"/>
        </w:trPr>
        <w:tc>
          <w:tcPr>
            <w:tcW w:w="1135" w:type="dxa"/>
          </w:tcPr>
          <w:p w14:paraId="4F03B62E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44.04.01</w:t>
            </w:r>
          </w:p>
        </w:tc>
        <w:tc>
          <w:tcPr>
            <w:tcW w:w="2551" w:type="dxa"/>
          </w:tcPr>
          <w:p w14:paraId="5C70E71D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Историческое образование</w:t>
            </w:r>
          </w:p>
        </w:tc>
        <w:tc>
          <w:tcPr>
            <w:tcW w:w="2835" w:type="dxa"/>
          </w:tcPr>
          <w:p w14:paraId="725F2CA8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Педагогическое образование</w:t>
            </w:r>
          </w:p>
        </w:tc>
        <w:tc>
          <w:tcPr>
            <w:tcW w:w="1690" w:type="dxa"/>
          </w:tcPr>
          <w:p w14:paraId="4841232A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магистратура</w:t>
            </w:r>
          </w:p>
        </w:tc>
        <w:tc>
          <w:tcPr>
            <w:tcW w:w="1109" w:type="dxa"/>
          </w:tcPr>
          <w:p w14:paraId="05EEDF19" w14:textId="75BF1C5F" w:rsidR="00FE0E38" w:rsidRPr="00CA6E5E" w:rsidRDefault="00AF3ED3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37F17795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45855D21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8529833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3A5B4DF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7188869" w14:textId="77777777" w:rsidR="00FE0E38" w:rsidRPr="00CA6E5E" w:rsidRDefault="00FE0E38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</w:tr>
      <w:tr w:rsidR="00624239" w:rsidRPr="00A25A7E" w14:paraId="40870583" w14:textId="77777777" w:rsidTr="00624239">
        <w:trPr>
          <w:trHeight w:val="427"/>
        </w:trPr>
        <w:tc>
          <w:tcPr>
            <w:tcW w:w="1135" w:type="dxa"/>
            <w:vMerge w:val="restart"/>
          </w:tcPr>
          <w:p w14:paraId="0CF99D20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44.04.02</w:t>
            </w:r>
          </w:p>
        </w:tc>
        <w:tc>
          <w:tcPr>
            <w:tcW w:w="2551" w:type="dxa"/>
            <w:vMerge w:val="restart"/>
          </w:tcPr>
          <w:p w14:paraId="5F0D9416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Психологическое сопровождение образования</w:t>
            </w:r>
          </w:p>
        </w:tc>
        <w:tc>
          <w:tcPr>
            <w:tcW w:w="2835" w:type="dxa"/>
            <w:vMerge w:val="restart"/>
          </w:tcPr>
          <w:p w14:paraId="26F70A6D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Психолого-педагогическое образование</w:t>
            </w:r>
          </w:p>
        </w:tc>
        <w:tc>
          <w:tcPr>
            <w:tcW w:w="1690" w:type="dxa"/>
            <w:vMerge w:val="restart"/>
          </w:tcPr>
          <w:p w14:paraId="6E57C9CB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Высшее образование - магистратура</w:t>
            </w:r>
          </w:p>
        </w:tc>
        <w:tc>
          <w:tcPr>
            <w:tcW w:w="1109" w:type="dxa"/>
          </w:tcPr>
          <w:p w14:paraId="38E5548D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50E97CF7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286BDE1B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D348B7F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3D8713B" w14:textId="77777777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17CEC6D" w14:textId="62EA2DED" w:rsidR="00624239" w:rsidRPr="00CA6E5E" w:rsidRDefault="00624239" w:rsidP="00FE0E3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</w:tr>
      <w:tr w:rsidR="00624239" w:rsidRPr="00A25A7E" w14:paraId="2E527BE3" w14:textId="77777777" w:rsidTr="00624239">
        <w:trPr>
          <w:trHeight w:val="225"/>
        </w:trPr>
        <w:tc>
          <w:tcPr>
            <w:tcW w:w="1135" w:type="dxa"/>
            <w:vMerge/>
          </w:tcPr>
          <w:p w14:paraId="3FC11587" w14:textId="77777777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6D63A552" w14:textId="77777777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2CA2D5B" w14:textId="77777777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13ACB8F" w14:textId="77777777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109" w:type="dxa"/>
          </w:tcPr>
          <w:p w14:paraId="079FFC14" w14:textId="18D650BE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F96378D" w14:textId="53F54659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заочная</w:t>
            </w:r>
          </w:p>
        </w:tc>
        <w:tc>
          <w:tcPr>
            <w:tcW w:w="1334" w:type="dxa"/>
          </w:tcPr>
          <w:p w14:paraId="60DDDD1C" w14:textId="03989E06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A78608D" w14:textId="10F30FEB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71CD1D9" w14:textId="57B665A3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7AB3664" w14:textId="65CF75E1" w:rsidR="00624239" w:rsidRPr="00CA6E5E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6E5E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</w:tr>
      <w:tr w:rsidR="00624239" w:rsidRPr="00A25A7E" w14:paraId="304CE823" w14:textId="77777777" w:rsidTr="006F03D2">
        <w:tc>
          <w:tcPr>
            <w:tcW w:w="1135" w:type="dxa"/>
            <w:vMerge w:val="restart"/>
          </w:tcPr>
          <w:p w14:paraId="16EB4C5B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09.02.07</w:t>
            </w:r>
          </w:p>
        </w:tc>
        <w:tc>
          <w:tcPr>
            <w:tcW w:w="2551" w:type="dxa"/>
            <w:vMerge w:val="restart"/>
          </w:tcPr>
          <w:p w14:paraId="5BDD09C3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49CC5B5A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Информационные системы и программирование</w:t>
            </w:r>
          </w:p>
        </w:tc>
        <w:tc>
          <w:tcPr>
            <w:tcW w:w="1690" w:type="dxa"/>
            <w:vMerge w:val="restart"/>
          </w:tcPr>
          <w:p w14:paraId="104D1F23" w14:textId="1CBDB274" w:rsidR="00624239" w:rsidRPr="0048456D" w:rsidRDefault="00624239" w:rsidP="000D7EB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79B03BEE" w14:textId="17411127" w:rsidR="00624239" w:rsidRPr="0048456D" w:rsidRDefault="000D7EB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78F81ED5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61C3B781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C63BFE2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9C509C9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7151ED6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624239" w:rsidRPr="00A25A7E" w14:paraId="2927B963" w14:textId="77777777" w:rsidTr="006F03D2">
        <w:tc>
          <w:tcPr>
            <w:tcW w:w="1135" w:type="dxa"/>
            <w:vMerge/>
          </w:tcPr>
          <w:p w14:paraId="11724BE0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68D59CF3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5F3088A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379B9669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66E612C8" w14:textId="2F1B619A" w:rsidR="00624239" w:rsidRPr="0048456D" w:rsidRDefault="000D7EB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236B7E4A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6DD8AB7B" w14:textId="3451CE4C" w:rsidR="00624239" w:rsidRPr="0048456D" w:rsidRDefault="0048456D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C377C47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7A78D87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1ED56CD" w14:textId="5863C3F2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</w:tr>
      <w:tr w:rsidR="00624239" w:rsidRPr="00A25A7E" w14:paraId="38D211A1" w14:textId="77777777" w:rsidTr="006F03D2">
        <w:tc>
          <w:tcPr>
            <w:tcW w:w="1135" w:type="dxa"/>
            <w:vMerge/>
          </w:tcPr>
          <w:p w14:paraId="73FFC64E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36679925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F6AEF31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046700F9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7E9CFF95" w14:textId="5CFE2426" w:rsidR="00624239" w:rsidRPr="0048456D" w:rsidRDefault="000D7EB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680600FF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496118DE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D03DB82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808E26C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7E2F4B1" w14:textId="77777777" w:rsidR="00624239" w:rsidRPr="0048456D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456D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</w:tr>
      <w:tr w:rsidR="00A05E70" w:rsidRPr="00A25A7E" w14:paraId="568F6F23" w14:textId="77777777" w:rsidTr="006F03D2">
        <w:tc>
          <w:tcPr>
            <w:tcW w:w="1135" w:type="dxa"/>
          </w:tcPr>
          <w:p w14:paraId="15655938" w14:textId="57A767CE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09.02.11</w:t>
            </w:r>
          </w:p>
        </w:tc>
        <w:tc>
          <w:tcPr>
            <w:tcW w:w="2551" w:type="dxa"/>
          </w:tcPr>
          <w:p w14:paraId="6C1C7835" w14:textId="182BC586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1B3C724E" w14:textId="624561B2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Разработка и управление программным обеспечением</w:t>
            </w:r>
          </w:p>
        </w:tc>
        <w:tc>
          <w:tcPr>
            <w:tcW w:w="1690" w:type="dxa"/>
          </w:tcPr>
          <w:p w14:paraId="78F9E749" w14:textId="194D3CD2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262ACA44" w14:textId="4322F07F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529E5829" w14:textId="1E0ECEC3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1FA90559" w14:textId="13D2DFAA" w:rsidR="00A05E70" w:rsidRPr="00BE331A" w:rsidRDefault="00BE331A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323EE2C0" w14:textId="6F27EB88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18DBB2A" w14:textId="6983AB67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55204D0" w14:textId="7B5376F1" w:rsidR="00A05E70" w:rsidRPr="00BE331A" w:rsidRDefault="00A05E7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331A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624239" w:rsidRPr="00A25A7E" w14:paraId="044969F6" w14:textId="77777777" w:rsidTr="006F03D2">
        <w:tc>
          <w:tcPr>
            <w:tcW w:w="1135" w:type="dxa"/>
          </w:tcPr>
          <w:p w14:paraId="4090C3DA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13.02.11</w:t>
            </w:r>
          </w:p>
        </w:tc>
        <w:tc>
          <w:tcPr>
            <w:tcW w:w="2551" w:type="dxa"/>
          </w:tcPr>
          <w:p w14:paraId="0CB65033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492F6B60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690" w:type="dxa"/>
          </w:tcPr>
          <w:p w14:paraId="3B371A37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4BF58FBD" w14:textId="071F8394" w:rsidR="00624239" w:rsidRPr="00E4310F" w:rsidRDefault="001A275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269824BF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35C67A1F" w14:textId="3AFEC6D2" w:rsidR="00624239" w:rsidRPr="00E4310F" w:rsidRDefault="001A2750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276" w:type="dxa"/>
          </w:tcPr>
          <w:p w14:paraId="1A47BCB9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D1FC74B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72D6A07" w14:textId="77777777" w:rsidR="00624239" w:rsidRPr="00E4310F" w:rsidRDefault="00624239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4310F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141232" w:rsidRPr="00A25A7E" w14:paraId="6DA79464" w14:textId="77777777" w:rsidTr="00141232">
        <w:trPr>
          <w:trHeight w:val="397"/>
        </w:trPr>
        <w:tc>
          <w:tcPr>
            <w:tcW w:w="1135" w:type="dxa"/>
            <w:vMerge w:val="restart"/>
          </w:tcPr>
          <w:p w14:paraId="05B31D22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lastRenderedPageBreak/>
              <w:t>13.02.13</w:t>
            </w:r>
          </w:p>
        </w:tc>
        <w:tc>
          <w:tcPr>
            <w:tcW w:w="2551" w:type="dxa"/>
            <w:vMerge w:val="restart"/>
          </w:tcPr>
          <w:p w14:paraId="43714F5C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6CFE4420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Эксплуатация и обслуживание электрического и электромеханического оборудования</w:t>
            </w:r>
          </w:p>
        </w:tc>
        <w:tc>
          <w:tcPr>
            <w:tcW w:w="1690" w:type="dxa"/>
            <w:vMerge w:val="restart"/>
          </w:tcPr>
          <w:p w14:paraId="7188794E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1BA2A4F1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499E71EA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5E84F8F8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2E502F91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53D8F9D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5BB4DE2" w14:textId="684A4C10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</w:tr>
      <w:tr w:rsidR="00141232" w:rsidRPr="00A25A7E" w14:paraId="4B76BFC7" w14:textId="77777777" w:rsidTr="00141232">
        <w:trPr>
          <w:trHeight w:val="415"/>
        </w:trPr>
        <w:tc>
          <w:tcPr>
            <w:tcW w:w="1135" w:type="dxa"/>
            <w:vMerge/>
          </w:tcPr>
          <w:p w14:paraId="50F4B07F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5623CED4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6C27AED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5DF29CC1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3F747CF8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72EAFC4C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3BDDF761" w14:textId="19E50D06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D68232C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F1A2E25" w14:textId="77777777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A690F25" w14:textId="286F0E4F" w:rsidR="00141232" w:rsidRPr="003302D3" w:rsidRDefault="00141232" w:rsidP="0062423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  <w:tr w:rsidR="00141232" w:rsidRPr="00A25A7E" w14:paraId="44CBB363" w14:textId="77777777" w:rsidTr="006F03D2">
        <w:tc>
          <w:tcPr>
            <w:tcW w:w="1135" w:type="dxa"/>
            <w:vMerge/>
          </w:tcPr>
          <w:p w14:paraId="70A6120D" w14:textId="77777777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E0F75FC" w14:textId="77777777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22E21D6" w14:textId="77777777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5ED4C7B0" w14:textId="77777777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23FD8694" w14:textId="0EDC9A2F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502094DC" w14:textId="4013C7EE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0CFBA580" w14:textId="03315548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2D08D05B" w14:textId="16A1642E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462DF705" w14:textId="488CF4F5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C6A4AFD" w14:textId="4784B7C7" w:rsidR="00141232" w:rsidRPr="003302D3" w:rsidRDefault="00141232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302D3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E55C15" w:rsidRPr="00A25A7E" w14:paraId="3593ED76" w14:textId="77777777" w:rsidTr="006F03D2">
        <w:tc>
          <w:tcPr>
            <w:tcW w:w="1135" w:type="dxa"/>
            <w:vMerge w:val="restart"/>
          </w:tcPr>
          <w:p w14:paraId="25A81E1F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15.02.16</w:t>
            </w:r>
          </w:p>
        </w:tc>
        <w:tc>
          <w:tcPr>
            <w:tcW w:w="2551" w:type="dxa"/>
            <w:vMerge w:val="restart"/>
          </w:tcPr>
          <w:p w14:paraId="3D984329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155542B4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Технология машиностроения</w:t>
            </w:r>
          </w:p>
        </w:tc>
        <w:tc>
          <w:tcPr>
            <w:tcW w:w="1690" w:type="dxa"/>
            <w:vMerge w:val="restart"/>
          </w:tcPr>
          <w:p w14:paraId="02ECBFD2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4F879941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200F34C6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02685877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8167A1C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1577CD0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45BECAF" w14:textId="63D06165" w:rsidR="00E55C15" w:rsidRPr="00386FE3" w:rsidRDefault="00386FE3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FE3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E55C15" w:rsidRPr="00A25A7E" w14:paraId="640D8BC4" w14:textId="77777777" w:rsidTr="006F03D2">
        <w:tc>
          <w:tcPr>
            <w:tcW w:w="1135" w:type="dxa"/>
            <w:vMerge/>
          </w:tcPr>
          <w:p w14:paraId="07099353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15658742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7302B9FA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4AA5A534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4FBF9F9F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055B678A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1E9FC545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25F9B04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8CAD612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88366D9" w14:textId="32FAF06A" w:rsidR="00E55C15" w:rsidRPr="00386FE3" w:rsidRDefault="00382783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FE3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386FE3" w:rsidRPr="00386FE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E55C15" w:rsidRPr="00A25A7E" w14:paraId="799E84FF" w14:textId="77777777" w:rsidTr="006F03D2">
        <w:tc>
          <w:tcPr>
            <w:tcW w:w="1135" w:type="dxa"/>
            <w:vMerge/>
          </w:tcPr>
          <w:p w14:paraId="76B7BEA2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0219444B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E5D930B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06DEBD68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2A14EFF0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004583A9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05D8AA16" w14:textId="6AED4915" w:rsidR="00E55C15" w:rsidRPr="00C13CFE" w:rsidRDefault="00382783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401D09A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4AC9E84" w14:textId="77777777" w:rsidR="00E55C15" w:rsidRPr="00C13CFE" w:rsidRDefault="00E55C15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D49F73B" w14:textId="52D57EC1" w:rsidR="00E55C15" w:rsidRPr="00386FE3" w:rsidRDefault="00382783" w:rsidP="001412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FE3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E55C15" w:rsidRPr="00A25A7E" w14:paraId="3AEB92B1" w14:textId="77777777" w:rsidTr="006F03D2">
        <w:tc>
          <w:tcPr>
            <w:tcW w:w="1135" w:type="dxa"/>
            <w:vMerge/>
          </w:tcPr>
          <w:p w14:paraId="70BBB57F" w14:textId="77777777" w:rsidR="00E55C15" w:rsidRPr="00C13CFE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6C2EABAA" w14:textId="77777777" w:rsidR="00E55C15" w:rsidRPr="00C13CFE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557C9390" w14:textId="77777777" w:rsidR="00E55C15" w:rsidRPr="00C13CFE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2735F06D" w14:textId="77777777" w:rsidR="00E55C15" w:rsidRPr="00C13CFE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5B555BC4" w14:textId="29811B8A" w:rsidR="00E55C15" w:rsidRPr="00C13CFE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95" w:type="dxa"/>
          </w:tcPr>
          <w:p w14:paraId="74AE43B2" w14:textId="590A4F8D" w:rsidR="00E55C15" w:rsidRPr="00C13CFE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5C67E72B" w14:textId="2C19A5BD" w:rsidR="00E55C15" w:rsidRPr="00C13CFE" w:rsidRDefault="00382783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191C3EDB" w14:textId="6EF807EB" w:rsidR="00E55C15" w:rsidRPr="00C13CFE" w:rsidRDefault="00382783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BA4100D" w14:textId="3C54AE6B" w:rsidR="00E55C15" w:rsidRPr="00C13CFE" w:rsidRDefault="00382783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CFE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008C148" w14:textId="636C9CA9" w:rsidR="00E55C15" w:rsidRPr="00386FE3" w:rsidRDefault="00382783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86FE3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</w:tr>
      <w:tr w:rsidR="00E55C15" w:rsidRPr="00A25A7E" w14:paraId="5ADBC5BD" w14:textId="77777777" w:rsidTr="006F03D2">
        <w:tc>
          <w:tcPr>
            <w:tcW w:w="1135" w:type="dxa"/>
          </w:tcPr>
          <w:p w14:paraId="5161206C" w14:textId="5E1B172F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15.02.10</w:t>
            </w:r>
          </w:p>
        </w:tc>
        <w:tc>
          <w:tcPr>
            <w:tcW w:w="2551" w:type="dxa"/>
          </w:tcPr>
          <w:p w14:paraId="1625BDC2" w14:textId="77777777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</w:tcPr>
          <w:p w14:paraId="40ED6BE1" w14:textId="732E1268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646B">
              <w:rPr>
                <w:rFonts w:ascii="Times New Roman" w:hAnsi="Times New Roman" w:cs="Times New Roman"/>
                <w:color w:val="000000" w:themeColor="text1"/>
              </w:rPr>
              <w:t>Мехатроника</w:t>
            </w:r>
            <w:proofErr w:type="spellEnd"/>
            <w:r w:rsidRPr="00E7646B">
              <w:rPr>
                <w:rFonts w:ascii="Times New Roman" w:hAnsi="Times New Roman" w:cs="Times New Roman"/>
                <w:color w:val="000000" w:themeColor="text1"/>
              </w:rPr>
              <w:t xml:space="preserve"> и робототехника</w:t>
            </w:r>
          </w:p>
        </w:tc>
        <w:tc>
          <w:tcPr>
            <w:tcW w:w="1690" w:type="dxa"/>
          </w:tcPr>
          <w:p w14:paraId="6F507D9D" w14:textId="77777777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7DEFD8EE" w14:textId="7CB4B833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75622E0D" w14:textId="77777777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528D91D9" w14:textId="6FFA5584" w:rsidR="00E55C15" w:rsidRPr="00E7646B" w:rsidRDefault="003716D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C2105AE" w14:textId="77777777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9E3A181" w14:textId="77777777" w:rsidR="00E55C15" w:rsidRPr="00E7646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CB79BAA" w14:textId="3B437A7E" w:rsidR="00E55C15" w:rsidRPr="00E7646B" w:rsidRDefault="00E7646B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646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E55C15" w:rsidRPr="00A25A7E" w14:paraId="5A6E5843" w14:textId="77777777" w:rsidTr="006F03D2">
        <w:tc>
          <w:tcPr>
            <w:tcW w:w="1135" w:type="dxa"/>
            <w:vMerge w:val="restart"/>
          </w:tcPr>
          <w:p w14:paraId="3C3DBC9A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44.02.05</w:t>
            </w:r>
          </w:p>
        </w:tc>
        <w:tc>
          <w:tcPr>
            <w:tcW w:w="2551" w:type="dxa"/>
            <w:vMerge w:val="restart"/>
          </w:tcPr>
          <w:p w14:paraId="27792ABA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6E68DFAF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Коррекционная педагогика в начальном образовании</w:t>
            </w:r>
          </w:p>
        </w:tc>
        <w:tc>
          <w:tcPr>
            <w:tcW w:w="1690" w:type="dxa"/>
            <w:vMerge w:val="restart"/>
          </w:tcPr>
          <w:p w14:paraId="485A2CAB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46706BC5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61E341A0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665987E4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3BF1DD5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25E82C5A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6FA4678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</w:tr>
      <w:tr w:rsidR="00E55C15" w:rsidRPr="00A25A7E" w14:paraId="681E0783" w14:textId="77777777" w:rsidTr="006F03D2">
        <w:tc>
          <w:tcPr>
            <w:tcW w:w="1135" w:type="dxa"/>
            <w:vMerge/>
          </w:tcPr>
          <w:p w14:paraId="563CE70B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9786FA1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1C5F5D24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1184E60D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327A4E80" w14:textId="61B3B9C1" w:rsidR="00E55C15" w:rsidRPr="008835CB" w:rsidRDefault="00ED6B18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9224CCF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53E95F8A" w14:textId="19D44E3D" w:rsidR="00E55C15" w:rsidRPr="008835CB" w:rsidRDefault="00ED6B18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3B030FC5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7F80BBD9" w14:textId="77777777" w:rsidR="00E55C15" w:rsidRPr="008835CB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8B37862" w14:textId="66EC7BE5" w:rsidR="00E55C15" w:rsidRPr="008835CB" w:rsidRDefault="00ED6B18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835CB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</w:tr>
      <w:tr w:rsidR="00E55C15" w:rsidRPr="00A25A7E" w14:paraId="4615C51F" w14:textId="77777777" w:rsidTr="006F03D2">
        <w:tc>
          <w:tcPr>
            <w:tcW w:w="1135" w:type="dxa"/>
            <w:vMerge w:val="restart"/>
          </w:tcPr>
          <w:p w14:paraId="63132A78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40.02.04</w:t>
            </w:r>
          </w:p>
        </w:tc>
        <w:tc>
          <w:tcPr>
            <w:tcW w:w="2551" w:type="dxa"/>
            <w:vMerge w:val="restart"/>
          </w:tcPr>
          <w:p w14:paraId="71511D6D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4FE2C4A6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Юриспруденция (на базе основного общего образования)</w:t>
            </w:r>
          </w:p>
        </w:tc>
        <w:tc>
          <w:tcPr>
            <w:tcW w:w="1690" w:type="dxa"/>
            <w:vMerge w:val="restart"/>
          </w:tcPr>
          <w:p w14:paraId="499EFD6E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736D38BA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40263A9F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15A3B3C4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4341D0D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E4B5411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4AE4C992" w14:textId="1A55FF9F" w:rsidR="00E55C15" w:rsidRPr="00AE339D" w:rsidRDefault="00DD1D88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</w:tr>
      <w:tr w:rsidR="00E55C15" w:rsidRPr="00A25A7E" w14:paraId="56E6EE14" w14:textId="77777777" w:rsidTr="006F03D2">
        <w:tc>
          <w:tcPr>
            <w:tcW w:w="1135" w:type="dxa"/>
            <w:vMerge/>
          </w:tcPr>
          <w:p w14:paraId="4C38235B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20B145E2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4BD2B130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6CE46037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104C1FC2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536B2008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4FB8A27B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793E1EC6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5F2F86D1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D53E78D" w14:textId="4EF97A29" w:rsidR="00E55C15" w:rsidRPr="00AE339D" w:rsidRDefault="00DD1D88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E55C15" w:rsidRPr="00A25A7E" w14:paraId="6E9467D0" w14:textId="77777777" w:rsidTr="006F03D2">
        <w:tc>
          <w:tcPr>
            <w:tcW w:w="1135" w:type="dxa"/>
            <w:vMerge/>
          </w:tcPr>
          <w:p w14:paraId="744857A5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165741BD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C81BF9C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08A0963F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13B0A8CF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395" w:type="dxa"/>
          </w:tcPr>
          <w:p w14:paraId="7B48D055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336D437E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1C300EF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3107813B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7F574F4" w14:textId="1D4230DC" w:rsidR="00E55C15" w:rsidRPr="00AE339D" w:rsidRDefault="00DD1D88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E55C15" w:rsidRPr="00A25A7E" w14:paraId="44EF4354" w14:textId="77777777" w:rsidTr="006F03D2">
        <w:tc>
          <w:tcPr>
            <w:tcW w:w="1135" w:type="dxa"/>
            <w:vMerge w:val="restart"/>
          </w:tcPr>
          <w:p w14:paraId="4E5F9916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40.02.04</w:t>
            </w:r>
          </w:p>
        </w:tc>
        <w:tc>
          <w:tcPr>
            <w:tcW w:w="2551" w:type="dxa"/>
            <w:vMerge w:val="restart"/>
          </w:tcPr>
          <w:p w14:paraId="4480CB04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1BF9331E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Юриспруденция (на базе среднего общего образования)</w:t>
            </w:r>
          </w:p>
        </w:tc>
        <w:tc>
          <w:tcPr>
            <w:tcW w:w="1690" w:type="dxa"/>
            <w:vMerge w:val="restart"/>
          </w:tcPr>
          <w:p w14:paraId="422AD77F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0099F590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2D6E414C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79CBCBFC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A5D83EA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109A5F88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0D4FAEBD" w14:textId="376A85A7" w:rsidR="00E55C15" w:rsidRPr="00AE339D" w:rsidRDefault="00E55C15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4267D" w:rsidRPr="00AE339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E55C15" w:rsidRPr="00A25A7E" w14:paraId="4C149205" w14:textId="77777777" w:rsidTr="006F03D2">
        <w:tc>
          <w:tcPr>
            <w:tcW w:w="1135" w:type="dxa"/>
            <w:vMerge/>
          </w:tcPr>
          <w:p w14:paraId="29F6CFF9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7C9550DB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074BD3C1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03073FB3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48236C6D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203667F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277FD8E6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6EB0C352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0E4223D8" w14:textId="77777777" w:rsidR="00E55C15" w:rsidRPr="00AE339D" w:rsidRDefault="00E55C15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A65BD1C" w14:textId="7860A09F" w:rsidR="00E55C15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</w:tr>
      <w:tr w:rsidR="0094267D" w:rsidRPr="00AE339D" w14:paraId="627DEE9E" w14:textId="77777777" w:rsidTr="006F03D2">
        <w:tc>
          <w:tcPr>
            <w:tcW w:w="1135" w:type="dxa"/>
            <w:vMerge w:val="restart"/>
          </w:tcPr>
          <w:p w14:paraId="4C32A228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44.02.01</w:t>
            </w:r>
          </w:p>
        </w:tc>
        <w:tc>
          <w:tcPr>
            <w:tcW w:w="2551" w:type="dxa"/>
            <w:vMerge w:val="restart"/>
          </w:tcPr>
          <w:p w14:paraId="4D83B84A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5141CDF7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Дошкольное образование</w:t>
            </w:r>
          </w:p>
        </w:tc>
        <w:tc>
          <w:tcPr>
            <w:tcW w:w="1690" w:type="dxa"/>
            <w:vMerge w:val="restart"/>
          </w:tcPr>
          <w:p w14:paraId="648769D3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Среднее профессиональное</w:t>
            </w:r>
          </w:p>
        </w:tc>
        <w:tc>
          <w:tcPr>
            <w:tcW w:w="1109" w:type="dxa"/>
          </w:tcPr>
          <w:p w14:paraId="39F3AF7A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395" w:type="dxa"/>
          </w:tcPr>
          <w:p w14:paraId="549F9D68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0A668091" w14:textId="5371BED2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195EEFBA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A1F7D1F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55100433" w14:textId="77777777" w:rsidR="0094267D" w:rsidRPr="00AE339D" w:rsidRDefault="0094267D" w:rsidP="00E55C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94267D" w:rsidRPr="00E07D2F" w14:paraId="4E7E11E9" w14:textId="77777777" w:rsidTr="006F03D2">
        <w:tc>
          <w:tcPr>
            <w:tcW w:w="1135" w:type="dxa"/>
            <w:vMerge/>
          </w:tcPr>
          <w:p w14:paraId="6992D148" w14:textId="77777777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14:paraId="407394E4" w14:textId="77777777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2D23D196" w14:textId="77777777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90" w:type="dxa"/>
            <w:vMerge/>
          </w:tcPr>
          <w:p w14:paraId="522C2A67" w14:textId="77777777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</w:tcPr>
          <w:p w14:paraId="03639321" w14:textId="6B55ECAF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395" w:type="dxa"/>
          </w:tcPr>
          <w:p w14:paraId="1E100712" w14:textId="5A65D58E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очная</w:t>
            </w:r>
          </w:p>
        </w:tc>
        <w:tc>
          <w:tcPr>
            <w:tcW w:w="1334" w:type="dxa"/>
          </w:tcPr>
          <w:p w14:paraId="67EC0C36" w14:textId="4DB271E7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14:paraId="659D692D" w14:textId="51C88F2C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134" w:type="dxa"/>
          </w:tcPr>
          <w:p w14:paraId="62D8E353" w14:textId="1629662D" w:rsidR="0094267D" w:rsidRPr="00AE339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76" w:type="dxa"/>
          </w:tcPr>
          <w:p w14:paraId="3595CA49" w14:textId="4D4181FF" w:rsidR="0094267D" w:rsidRPr="0094267D" w:rsidRDefault="0094267D" w:rsidP="0094267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E339D">
              <w:rPr>
                <w:rFonts w:ascii="Times New Roman" w:hAnsi="Times New Roman" w:cs="Times New Roman"/>
                <w:color w:val="000000" w:themeColor="text1"/>
              </w:rPr>
              <w:t>9</w:t>
            </w:r>
            <w:bookmarkStart w:id="0" w:name="_GoBack"/>
            <w:bookmarkEnd w:id="0"/>
          </w:p>
        </w:tc>
      </w:tr>
    </w:tbl>
    <w:p w14:paraId="1438184A" w14:textId="77777777" w:rsidR="000217C1" w:rsidRDefault="000217C1" w:rsidP="7FB90821">
      <w:pPr>
        <w:rPr>
          <w:rFonts w:ascii="Times New Roman" w:hAnsi="Times New Roman" w:cs="Times New Roman"/>
          <w:color w:val="000000" w:themeColor="text1"/>
        </w:rPr>
      </w:pPr>
    </w:p>
    <w:p w14:paraId="47089025" w14:textId="77777777" w:rsidR="00290A75" w:rsidRPr="00E07D2F" w:rsidRDefault="00290A75" w:rsidP="7FB90821">
      <w:pPr>
        <w:rPr>
          <w:rFonts w:ascii="Times New Roman" w:hAnsi="Times New Roman" w:cs="Times New Roman"/>
          <w:color w:val="000000" w:themeColor="text1"/>
        </w:rPr>
      </w:pPr>
      <w:r w:rsidRPr="00E07D2F">
        <w:rPr>
          <w:rFonts w:ascii="Times New Roman" w:hAnsi="Times New Roman" w:cs="Times New Roman"/>
          <w:color w:val="000000" w:themeColor="text1"/>
        </w:rPr>
        <w:t xml:space="preserve">Начальник учебного отдела </w:t>
      </w:r>
      <w:r w:rsidRPr="00E07D2F">
        <w:rPr>
          <w:rFonts w:ascii="Times New Roman" w:hAnsi="Times New Roman" w:cs="Times New Roman"/>
          <w:color w:val="000000" w:themeColor="text1"/>
        </w:rPr>
        <w:tab/>
      </w:r>
      <w:r w:rsidRPr="00E07D2F">
        <w:rPr>
          <w:rFonts w:ascii="Times New Roman" w:hAnsi="Times New Roman" w:cs="Times New Roman"/>
          <w:color w:val="000000" w:themeColor="text1"/>
        </w:rPr>
        <w:tab/>
      </w:r>
      <w:r w:rsidRPr="00E07D2F">
        <w:rPr>
          <w:rFonts w:ascii="Times New Roman" w:hAnsi="Times New Roman" w:cs="Times New Roman"/>
          <w:color w:val="000000" w:themeColor="text1"/>
        </w:rPr>
        <w:tab/>
      </w:r>
      <w:r w:rsidRPr="00E07D2F">
        <w:rPr>
          <w:rFonts w:ascii="Times New Roman" w:hAnsi="Times New Roman" w:cs="Times New Roman"/>
          <w:color w:val="000000" w:themeColor="text1"/>
        </w:rPr>
        <w:tab/>
      </w:r>
      <w:r w:rsidRPr="00E07D2F">
        <w:rPr>
          <w:rFonts w:ascii="Times New Roman" w:hAnsi="Times New Roman" w:cs="Times New Roman"/>
          <w:color w:val="000000" w:themeColor="text1"/>
        </w:rPr>
        <w:tab/>
      </w:r>
      <w:r w:rsidR="00A74AD7" w:rsidRPr="00E07D2F">
        <w:rPr>
          <w:rFonts w:ascii="Times New Roman" w:hAnsi="Times New Roman" w:cs="Times New Roman"/>
          <w:color w:val="000000" w:themeColor="text1"/>
        </w:rPr>
        <w:t>А</w:t>
      </w:r>
      <w:r w:rsidRPr="00E07D2F">
        <w:rPr>
          <w:rFonts w:ascii="Times New Roman" w:hAnsi="Times New Roman" w:cs="Times New Roman"/>
          <w:color w:val="000000" w:themeColor="text1"/>
        </w:rPr>
        <w:t>.</w:t>
      </w:r>
      <w:r w:rsidR="00A74AD7" w:rsidRPr="00E07D2F">
        <w:rPr>
          <w:rFonts w:ascii="Times New Roman" w:hAnsi="Times New Roman" w:cs="Times New Roman"/>
          <w:color w:val="000000" w:themeColor="text1"/>
        </w:rPr>
        <w:t>Н</w:t>
      </w:r>
      <w:r w:rsidRPr="00E07D2F">
        <w:rPr>
          <w:rFonts w:ascii="Times New Roman" w:hAnsi="Times New Roman" w:cs="Times New Roman"/>
          <w:color w:val="000000" w:themeColor="text1"/>
        </w:rPr>
        <w:t xml:space="preserve">. </w:t>
      </w:r>
      <w:r w:rsidR="00A74AD7" w:rsidRPr="00E07D2F">
        <w:rPr>
          <w:rFonts w:ascii="Times New Roman" w:hAnsi="Times New Roman" w:cs="Times New Roman"/>
          <w:color w:val="000000" w:themeColor="text1"/>
        </w:rPr>
        <w:t>Маркова</w:t>
      </w:r>
    </w:p>
    <w:p w14:paraId="2E8EBD4D" w14:textId="67CEB6BB" w:rsidR="008072BA" w:rsidRPr="00E07D2F" w:rsidRDefault="00A52FEA" w:rsidP="7FB90821">
      <w:pPr>
        <w:rPr>
          <w:rFonts w:ascii="Times New Roman" w:hAnsi="Times New Roman" w:cs="Times New Roman"/>
          <w:color w:val="000000" w:themeColor="text1"/>
        </w:rPr>
      </w:pPr>
      <w:r w:rsidRPr="00E07D2F">
        <w:rPr>
          <w:rFonts w:ascii="Times New Roman" w:hAnsi="Times New Roman" w:cs="Times New Roman"/>
          <w:color w:val="000000" w:themeColor="text1"/>
        </w:rPr>
        <w:t>01</w:t>
      </w:r>
      <w:r w:rsidR="00290A75" w:rsidRPr="00E07D2F">
        <w:rPr>
          <w:rFonts w:ascii="Times New Roman" w:hAnsi="Times New Roman" w:cs="Times New Roman"/>
          <w:color w:val="000000" w:themeColor="text1"/>
        </w:rPr>
        <w:t>.</w:t>
      </w:r>
      <w:r w:rsidR="00D8491E">
        <w:rPr>
          <w:rFonts w:ascii="Times New Roman" w:hAnsi="Times New Roman" w:cs="Times New Roman"/>
          <w:color w:val="000000" w:themeColor="text1"/>
        </w:rPr>
        <w:t>1</w:t>
      </w:r>
      <w:r w:rsidR="001331B5">
        <w:rPr>
          <w:rFonts w:ascii="Times New Roman" w:hAnsi="Times New Roman" w:cs="Times New Roman"/>
          <w:color w:val="000000" w:themeColor="text1"/>
        </w:rPr>
        <w:t>0</w:t>
      </w:r>
      <w:r w:rsidR="00290A75" w:rsidRPr="00E07D2F">
        <w:rPr>
          <w:rFonts w:ascii="Times New Roman" w:hAnsi="Times New Roman" w:cs="Times New Roman"/>
          <w:color w:val="000000" w:themeColor="text1"/>
        </w:rPr>
        <w:t>.20</w:t>
      </w:r>
      <w:r w:rsidR="00C5530D" w:rsidRPr="00E07D2F">
        <w:rPr>
          <w:rFonts w:ascii="Times New Roman" w:hAnsi="Times New Roman" w:cs="Times New Roman"/>
          <w:color w:val="000000" w:themeColor="text1"/>
        </w:rPr>
        <w:t>2</w:t>
      </w:r>
      <w:r w:rsidR="006C53F8">
        <w:rPr>
          <w:rFonts w:ascii="Times New Roman" w:hAnsi="Times New Roman" w:cs="Times New Roman"/>
          <w:color w:val="000000" w:themeColor="text1"/>
        </w:rPr>
        <w:t>6</w:t>
      </w:r>
    </w:p>
    <w:sectPr w:rsidR="008072BA" w:rsidRPr="00E07D2F" w:rsidSect="009843C6">
      <w:pgSz w:w="16838" w:h="11906" w:orient="landscape"/>
      <w:pgMar w:top="567" w:right="720" w:bottom="56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E3EE3"/>
    <w:multiLevelType w:val="hybridMultilevel"/>
    <w:tmpl w:val="A0440346"/>
    <w:lvl w:ilvl="0" w:tplc="13B69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6AAD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D62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22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96B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69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3E8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10E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50D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0104B"/>
    <w:multiLevelType w:val="hybridMultilevel"/>
    <w:tmpl w:val="87DA5144"/>
    <w:lvl w:ilvl="0" w:tplc="170EC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EAB8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E02D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2C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427B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ACA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269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AC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8C89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DEC9E34"/>
    <w:rsid w:val="00000489"/>
    <w:rsid w:val="00003564"/>
    <w:rsid w:val="00004DFB"/>
    <w:rsid w:val="0001590B"/>
    <w:rsid w:val="000205EB"/>
    <w:rsid w:val="000217C1"/>
    <w:rsid w:val="000233B6"/>
    <w:rsid w:val="00024C2E"/>
    <w:rsid w:val="00025330"/>
    <w:rsid w:val="00027ACB"/>
    <w:rsid w:val="00030865"/>
    <w:rsid w:val="0003139A"/>
    <w:rsid w:val="00032444"/>
    <w:rsid w:val="0003260E"/>
    <w:rsid w:val="00033787"/>
    <w:rsid w:val="00035B6F"/>
    <w:rsid w:val="000405FF"/>
    <w:rsid w:val="00040DAB"/>
    <w:rsid w:val="00041165"/>
    <w:rsid w:val="0004361C"/>
    <w:rsid w:val="000458CC"/>
    <w:rsid w:val="00046526"/>
    <w:rsid w:val="000501D5"/>
    <w:rsid w:val="0005459D"/>
    <w:rsid w:val="000555ED"/>
    <w:rsid w:val="000609D9"/>
    <w:rsid w:val="00061705"/>
    <w:rsid w:val="00063095"/>
    <w:rsid w:val="000656FA"/>
    <w:rsid w:val="00070B25"/>
    <w:rsid w:val="000724F3"/>
    <w:rsid w:val="000761E5"/>
    <w:rsid w:val="00080CB6"/>
    <w:rsid w:val="0008455E"/>
    <w:rsid w:val="00084B71"/>
    <w:rsid w:val="00087B6A"/>
    <w:rsid w:val="00090ECE"/>
    <w:rsid w:val="00093AE7"/>
    <w:rsid w:val="00095389"/>
    <w:rsid w:val="000A1E99"/>
    <w:rsid w:val="000A47B5"/>
    <w:rsid w:val="000A7E30"/>
    <w:rsid w:val="000B0FA1"/>
    <w:rsid w:val="000B12CB"/>
    <w:rsid w:val="000B253F"/>
    <w:rsid w:val="000B66E0"/>
    <w:rsid w:val="000C24EB"/>
    <w:rsid w:val="000D0907"/>
    <w:rsid w:val="000D13B4"/>
    <w:rsid w:val="000D1F1B"/>
    <w:rsid w:val="000D2D6F"/>
    <w:rsid w:val="000D5CDC"/>
    <w:rsid w:val="000D7EB9"/>
    <w:rsid w:val="000E2014"/>
    <w:rsid w:val="000E2213"/>
    <w:rsid w:val="000E23D5"/>
    <w:rsid w:val="000E7F04"/>
    <w:rsid w:val="000F3B8F"/>
    <w:rsid w:val="000F3CBD"/>
    <w:rsid w:val="000F7A05"/>
    <w:rsid w:val="000F7B53"/>
    <w:rsid w:val="0010231C"/>
    <w:rsid w:val="001024F5"/>
    <w:rsid w:val="00105C40"/>
    <w:rsid w:val="001065D8"/>
    <w:rsid w:val="001067DB"/>
    <w:rsid w:val="001110D6"/>
    <w:rsid w:val="00112897"/>
    <w:rsid w:val="00115D43"/>
    <w:rsid w:val="0012029F"/>
    <w:rsid w:val="0012107E"/>
    <w:rsid w:val="00123A1D"/>
    <w:rsid w:val="0012507E"/>
    <w:rsid w:val="00130E0E"/>
    <w:rsid w:val="001325BB"/>
    <w:rsid w:val="00132A97"/>
    <w:rsid w:val="001331B5"/>
    <w:rsid w:val="001401AF"/>
    <w:rsid w:val="00141232"/>
    <w:rsid w:val="00142F32"/>
    <w:rsid w:val="00144871"/>
    <w:rsid w:val="00146CB5"/>
    <w:rsid w:val="00150F95"/>
    <w:rsid w:val="0015323B"/>
    <w:rsid w:val="00154548"/>
    <w:rsid w:val="00155570"/>
    <w:rsid w:val="00155867"/>
    <w:rsid w:val="00162F5A"/>
    <w:rsid w:val="00164D63"/>
    <w:rsid w:val="00170203"/>
    <w:rsid w:val="001707A6"/>
    <w:rsid w:val="00170DC5"/>
    <w:rsid w:val="00173810"/>
    <w:rsid w:val="00174D7D"/>
    <w:rsid w:val="0018621D"/>
    <w:rsid w:val="00186F9B"/>
    <w:rsid w:val="00192428"/>
    <w:rsid w:val="0019376D"/>
    <w:rsid w:val="001A2750"/>
    <w:rsid w:val="001A338F"/>
    <w:rsid w:val="001A6445"/>
    <w:rsid w:val="001A6CF5"/>
    <w:rsid w:val="001A7A50"/>
    <w:rsid w:val="001A7BDE"/>
    <w:rsid w:val="001B72BC"/>
    <w:rsid w:val="001B79B6"/>
    <w:rsid w:val="001C09CC"/>
    <w:rsid w:val="001C0C73"/>
    <w:rsid w:val="001C6555"/>
    <w:rsid w:val="001D1CEC"/>
    <w:rsid w:val="001D3493"/>
    <w:rsid w:val="001D4780"/>
    <w:rsid w:val="001D500E"/>
    <w:rsid w:val="001D6A37"/>
    <w:rsid w:val="001D6E2B"/>
    <w:rsid w:val="001D7F60"/>
    <w:rsid w:val="001E4F5B"/>
    <w:rsid w:val="001E6213"/>
    <w:rsid w:val="001E7313"/>
    <w:rsid w:val="001E79D7"/>
    <w:rsid w:val="001F08CC"/>
    <w:rsid w:val="001F0C75"/>
    <w:rsid w:val="001F19AD"/>
    <w:rsid w:val="001F4B50"/>
    <w:rsid w:val="001F6F39"/>
    <w:rsid w:val="001F7E17"/>
    <w:rsid w:val="002049D4"/>
    <w:rsid w:val="00205E5F"/>
    <w:rsid w:val="00210ACB"/>
    <w:rsid w:val="00210B30"/>
    <w:rsid w:val="00212004"/>
    <w:rsid w:val="00214E64"/>
    <w:rsid w:val="002170ED"/>
    <w:rsid w:val="002200ED"/>
    <w:rsid w:val="0022490D"/>
    <w:rsid w:val="0022723B"/>
    <w:rsid w:val="002300AB"/>
    <w:rsid w:val="00230E04"/>
    <w:rsid w:val="002349E9"/>
    <w:rsid w:val="00234E2A"/>
    <w:rsid w:val="002379F6"/>
    <w:rsid w:val="002419E5"/>
    <w:rsid w:val="00243458"/>
    <w:rsid w:val="0024561C"/>
    <w:rsid w:val="0024588C"/>
    <w:rsid w:val="00255AD7"/>
    <w:rsid w:val="002572A1"/>
    <w:rsid w:val="002605B1"/>
    <w:rsid w:val="00260AA4"/>
    <w:rsid w:val="00261220"/>
    <w:rsid w:val="002634AF"/>
    <w:rsid w:val="00266C67"/>
    <w:rsid w:val="002675CB"/>
    <w:rsid w:val="002710C0"/>
    <w:rsid w:val="00274D50"/>
    <w:rsid w:val="00276007"/>
    <w:rsid w:val="00277E21"/>
    <w:rsid w:val="00284CDB"/>
    <w:rsid w:val="0028504D"/>
    <w:rsid w:val="0028755F"/>
    <w:rsid w:val="00290973"/>
    <w:rsid w:val="00290A75"/>
    <w:rsid w:val="00292A50"/>
    <w:rsid w:val="002932C1"/>
    <w:rsid w:val="0029641C"/>
    <w:rsid w:val="002974F9"/>
    <w:rsid w:val="002A1880"/>
    <w:rsid w:val="002A1981"/>
    <w:rsid w:val="002B1FB6"/>
    <w:rsid w:val="002B23ED"/>
    <w:rsid w:val="002B5353"/>
    <w:rsid w:val="002B651F"/>
    <w:rsid w:val="002B6D52"/>
    <w:rsid w:val="002C071D"/>
    <w:rsid w:val="002C12E3"/>
    <w:rsid w:val="002C15E4"/>
    <w:rsid w:val="002C35D9"/>
    <w:rsid w:val="002C5142"/>
    <w:rsid w:val="002C7E08"/>
    <w:rsid w:val="002D4985"/>
    <w:rsid w:val="002D4D77"/>
    <w:rsid w:val="002D6B59"/>
    <w:rsid w:val="002E1A88"/>
    <w:rsid w:val="002E2AC8"/>
    <w:rsid w:val="002E34B9"/>
    <w:rsid w:val="002E4664"/>
    <w:rsid w:val="002E5957"/>
    <w:rsid w:val="002F240E"/>
    <w:rsid w:val="002F4AF9"/>
    <w:rsid w:val="002F6AC2"/>
    <w:rsid w:val="0030251F"/>
    <w:rsid w:val="00302CE9"/>
    <w:rsid w:val="00311C33"/>
    <w:rsid w:val="00315357"/>
    <w:rsid w:val="003156B1"/>
    <w:rsid w:val="003158E2"/>
    <w:rsid w:val="00320A01"/>
    <w:rsid w:val="00324037"/>
    <w:rsid w:val="0032671F"/>
    <w:rsid w:val="003302D3"/>
    <w:rsid w:val="003324EC"/>
    <w:rsid w:val="00334750"/>
    <w:rsid w:val="00340D44"/>
    <w:rsid w:val="00343412"/>
    <w:rsid w:val="00344EDB"/>
    <w:rsid w:val="003450AC"/>
    <w:rsid w:val="00351664"/>
    <w:rsid w:val="0035220E"/>
    <w:rsid w:val="0035283D"/>
    <w:rsid w:val="0035431A"/>
    <w:rsid w:val="00355995"/>
    <w:rsid w:val="00355D6D"/>
    <w:rsid w:val="00355F12"/>
    <w:rsid w:val="0035672A"/>
    <w:rsid w:val="003601BB"/>
    <w:rsid w:val="0036142D"/>
    <w:rsid w:val="00361EA6"/>
    <w:rsid w:val="0036209E"/>
    <w:rsid w:val="00364D02"/>
    <w:rsid w:val="00366147"/>
    <w:rsid w:val="003716DD"/>
    <w:rsid w:val="00371834"/>
    <w:rsid w:val="003734D1"/>
    <w:rsid w:val="0037362F"/>
    <w:rsid w:val="00375315"/>
    <w:rsid w:val="00375A53"/>
    <w:rsid w:val="0037637C"/>
    <w:rsid w:val="003767A9"/>
    <w:rsid w:val="003814BE"/>
    <w:rsid w:val="00382783"/>
    <w:rsid w:val="00383A13"/>
    <w:rsid w:val="0038457C"/>
    <w:rsid w:val="003863BF"/>
    <w:rsid w:val="00386FE3"/>
    <w:rsid w:val="00391317"/>
    <w:rsid w:val="00393A88"/>
    <w:rsid w:val="00393B26"/>
    <w:rsid w:val="00394468"/>
    <w:rsid w:val="00396070"/>
    <w:rsid w:val="003961B1"/>
    <w:rsid w:val="003A4A36"/>
    <w:rsid w:val="003A587D"/>
    <w:rsid w:val="003A7F88"/>
    <w:rsid w:val="003B33F8"/>
    <w:rsid w:val="003B4FBE"/>
    <w:rsid w:val="003C2C50"/>
    <w:rsid w:val="003C6088"/>
    <w:rsid w:val="003D0CEF"/>
    <w:rsid w:val="003D1F63"/>
    <w:rsid w:val="003D56F2"/>
    <w:rsid w:val="003D6AE1"/>
    <w:rsid w:val="003E0EE0"/>
    <w:rsid w:val="003E14C5"/>
    <w:rsid w:val="003E1B50"/>
    <w:rsid w:val="003E70E5"/>
    <w:rsid w:val="003F01E1"/>
    <w:rsid w:val="003F043F"/>
    <w:rsid w:val="003F2DBF"/>
    <w:rsid w:val="003F2EFF"/>
    <w:rsid w:val="003F32C3"/>
    <w:rsid w:val="003F3FC5"/>
    <w:rsid w:val="003F44EB"/>
    <w:rsid w:val="003F7FCA"/>
    <w:rsid w:val="0040046A"/>
    <w:rsid w:val="004015F9"/>
    <w:rsid w:val="004026C3"/>
    <w:rsid w:val="00403498"/>
    <w:rsid w:val="00405FD9"/>
    <w:rsid w:val="00407401"/>
    <w:rsid w:val="00412786"/>
    <w:rsid w:val="00413943"/>
    <w:rsid w:val="00416C5D"/>
    <w:rsid w:val="00416D5D"/>
    <w:rsid w:val="00417FE3"/>
    <w:rsid w:val="00423643"/>
    <w:rsid w:val="0042520C"/>
    <w:rsid w:val="0042593D"/>
    <w:rsid w:val="00426D01"/>
    <w:rsid w:val="0042751E"/>
    <w:rsid w:val="00431AC4"/>
    <w:rsid w:val="00433308"/>
    <w:rsid w:val="004333B3"/>
    <w:rsid w:val="0043437E"/>
    <w:rsid w:val="004375CF"/>
    <w:rsid w:val="0044111F"/>
    <w:rsid w:val="00444F12"/>
    <w:rsid w:val="00445C88"/>
    <w:rsid w:val="00446FEE"/>
    <w:rsid w:val="004478A0"/>
    <w:rsid w:val="0045179B"/>
    <w:rsid w:val="00454C16"/>
    <w:rsid w:val="00455A33"/>
    <w:rsid w:val="00457D6F"/>
    <w:rsid w:val="004601BE"/>
    <w:rsid w:val="004601D5"/>
    <w:rsid w:val="00461E2F"/>
    <w:rsid w:val="0046387D"/>
    <w:rsid w:val="00465ADF"/>
    <w:rsid w:val="00466F08"/>
    <w:rsid w:val="00467485"/>
    <w:rsid w:val="00467AF5"/>
    <w:rsid w:val="00473F88"/>
    <w:rsid w:val="00476CD9"/>
    <w:rsid w:val="004778E6"/>
    <w:rsid w:val="00482BE4"/>
    <w:rsid w:val="00482E33"/>
    <w:rsid w:val="0048456D"/>
    <w:rsid w:val="00485648"/>
    <w:rsid w:val="00486935"/>
    <w:rsid w:val="00486A70"/>
    <w:rsid w:val="00490BE8"/>
    <w:rsid w:val="004929F3"/>
    <w:rsid w:val="00495425"/>
    <w:rsid w:val="004A0505"/>
    <w:rsid w:val="004A0655"/>
    <w:rsid w:val="004A0763"/>
    <w:rsid w:val="004A37F4"/>
    <w:rsid w:val="004A5B87"/>
    <w:rsid w:val="004A5E40"/>
    <w:rsid w:val="004B5CA3"/>
    <w:rsid w:val="004B7758"/>
    <w:rsid w:val="004C1616"/>
    <w:rsid w:val="004C1AAF"/>
    <w:rsid w:val="004C464E"/>
    <w:rsid w:val="004C4A63"/>
    <w:rsid w:val="004C4EA5"/>
    <w:rsid w:val="004C540C"/>
    <w:rsid w:val="004C6128"/>
    <w:rsid w:val="004C79A3"/>
    <w:rsid w:val="004D034F"/>
    <w:rsid w:val="004D1EE2"/>
    <w:rsid w:val="004D3D2F"/>
    <w:rsid w:val="004D53E5"/>
    <w:rsid w:val="004E1307"/>
    <w:rsid w:val="004E17CF"/>
    <w:rsid w:val="004E6854"/>
    <w:rsid w:val="004F06CE"/>
    <w:rsid w:val="004F0A0C"/>
    <w:rsid w:val="004F3767"/>
    <w:rsid w:val="004F3F6B"/>
    <w:rsid w:val="004F5ACC"/>
    <w:rsid w:val="004F72C2"/>
    <w:rsid w:val="004F7F1D"/>
    <w:rsid w:val="00500D35"/>
    <w:rsid w:val="00503142"/>
    <w:rsid w:val="005031EA"/>
    <w:rsid w:val="00503AF6"/>
    <w:rsid w:val="00507498"/>
    <w:rsid w:val="00513BB4"/>
    <w:rsid w:val="00513D4A"/>
    <w:rsid w:val="00520154"/>
    <w:rsid w:val="00526FDB"/>
    <w:rsid w:val="0053073B"/>
    <w:rsid w:val="00530AB1"/>
    <w:rsid w:val="005325EB"/>
    <w:rsid w:val="00533FC0"/>
    <w:rsid w:val="00535871"/>
    <w:rsid w:val="00535E60"/>
    <w:rsid w:val="00537C4D"/>
    <w:rsid w:val="00543898"/>
    <w:rsid w:val="005458B4"/>
    <w:rsid w:val="00547FA8"/>
    <w:rsid w:val="00550332"/>
    <w:rsid w:val="00550653"/>
    <w:rsid w:val="0055222A"/>
    <w:rsid w:val="00553A95"/>
    <w:rsid w:val="00557023"/>
    <w:rsid w:val="00562786"/>
    <w:rsid w:val="00562A8A"/>
    <w:rsid w:val="00565CF3"/>
    <w:rsid w:val="0056678A"/>
    <w:rsid w:val="005673D6"/>
    <w:rsid w:val="0056753D"/>
    <w:rsid w:val="00567F71"/>
    <w:rsid w:val="00570BA4"/>
    <w:rsid w:val="0057100F"/>
    <w:rsid w:val="00571DD7"/>
    <w:rsid w:val="00572701"/>
    <w:rsid w:val="0057396D"/>
    <w:rsid w:val="00573D1D"/>
    <w:rsid w:val="005777A0"/>
    <w:rsid w:val="00582527"/>
    <w:rsid w:val="00590A86"/>
    <w:rsid w:val="005912A8"/>
    <w:rsid w:val="00591507"/>
    <w:rsid w:val="00594655"/>
    <w:rsid w:val="00595E26"/>
    <w:rsid w:val="00596010"/>
    <w:rsid w:val="00596C19"/>
    <w:rsid w:val="00597BA1"/>
    <w:rsid w:val="005A3B1F"/>
    <w:rsid w:val="005B0567"/>
    <w:rsid w:val="005B1F52"/>
    <w:rsid w:val="005B78F8"/>
    <w:rsid w:val="005C011F"/>
    <w:rsid w:val="005C0B1C"/>
    <w:rsid w:val="005C1A6A"/>
    <w:rsid w:val="005C4B77"/>
    <w:rsid w:val="005C746D"/>
    <w:rsid w:val="005C7539"/>
    <w:rsid w:val="005C7D8D"/>
    <w:rsid w:val="005D069D"/>
    <w:rsid w:val="005D3137"/>
    <w:rsid w:val="005E4F7D"/>
    <w:rsid w:val="005E6CFA"/>
    <w:rsid w:val="005F0572"/>
    <w:rsid w:val="005F1B98"/>
    <w:rsid w:val="005F6247"/>
    <w:rsid w:val="006020CB"/>
    <w:rsid w:val="00605188"/>
    <w:rsid w:val="006057E4"/>
    <w:rsid w:val="00605BC5"/>
    <w:rsid w:val="006105C2"/>
    <w:rsid w:val="006114CE"/>
    <w:rsid w:val="00612441"/>
    <w:rsid w:val="00612A93"/>
    <w:rsid w:val="006139A3"/>
    <w:rsid w:val="00613A36"/>
    <w:rsid w:val="006172B8"/>
    <w:rsid w:val="00617472"/>
    <w:rsid w:val="00623BDC"/>
    <w:rsid w:val="00624239"/>
    <w:rsid w:val="006262A3"/>
    <w:rsid w:val="006272AE"/>
    <w:rsid w:val="00627C1E"/>
    <w:rsid w:val="0063538C"/>
    <w:rsid w:val="00640971"/>
    <w:rsid w:val="006412CA"/>
    <w:rsid w:val="00642F97"/>
    <w:rsid w:val="00644C67"/>
    <w:rsid w:val="0064623F"/>
    <w:rsid w:val="0065168C"/>
    <w:rsid w:val="00652015"/>
    <w:rsid w:val="00653A7B"/>
    <w:rsid w:val="00653E76"/>
    <w:rsid w:val="006548E1"/>
    <w:rsid w:val="00654FB8"/>
    <w:rsid w:val="0065545C"/>
    <w:rsid w:val="00655C76"/>
    <w:rsid w:val="006561E6"/>
    <w:rsid w:val="006617E5"/>
    <w:rsid w:val="006623FC"/>
    <w:rsid w:val="006640C4"/>
    <w:rsid w:val="00665FA1"/>
    <w:rsid w:val="0067096C"/>
    <w:rsid w:val="006721EA"/>
    <w:rsid w:val="00672879"/>
    <w:rsid w:val="00672D89"/>
    <w:rsid w:val="00672E74"/>
    <w:rsid w:val="00673527"/>
    <w:rsid w:val="00677452"/>
    <w:rsid w:val="00677637"/>
    <w:rsid w:val="006778D9"/>
    <w:rsid w:val="00677F55"/>
    <w:rsid w:val="0068139A"/>
    <w:rsid w:val="0068160D"/>
    <w:rsid w:val="00682646"/>
    <w:rsid w:val="00682F96"/>
    <w:rsid w:val="00686AD4"/>
    <w:rsid w:val="00687C58"/>
    <w:rsid w:val="0069048F"/>
    <w:rsid w:val="006908E8"/>
    <w:rsid w:val="00697FAF"/>
    <w:rsid w:val="006A07A5"/>
    <w:rsid w:val="006A0F06"/>
    <w:rsid w:val="006B0850"/>
    <w:rsid w:val="006B2131"/>
    <w:rsid w:val="006B2D80"/>
    <w:rsid w:val="006B2DAD"/>
    <w:rsid w:val="006B2F09"/>
    <w:rsid w:val="006B653E"/>
    <w:rsid w:val="006B6E18"/>
    <w:rsid w:val="006B6E4F"/>
    <w:rsid w:val="006B70C6"/>
    <w:rsid w:val="006B7D4D"/>
    <w:rsid w:val="006C00A2"/>
    <w:rsid w:val="006C3CB6"/>
    <w:rsid w:val="006C517C"/>
    <w:rsid w:val="006C53F8"/>
    <w:rsid w:val="006C7177"/>
    <w:rsid w:val="006C7C7A"/>
    <w:rsid w:val="006D4311"/>
    <w:rsid w:val="006D5337"/>
    <w:rsid w:val="006D5B02"/>
    <w:rsid w:val="006D6B9C"/>
    <w:rsid w:val="006D6D72"/>
    <w:rsid w:val="006E02C4"/>
    <w:rsid w:val="006E20C9"/>
    <w:rsid w:val="006E4278"/>
    <w:rsid w:val="006E44B2"/>
    <w:rsid w:val="006E556D"/>
    <w:rsid w:val="006F0121"/>
    <w:rsid w:val="006F03D2"/>
    <w:rsid w:val="006F4407"/>
    <w:rsid w:val="007102D6"/>
    <w:rsid w:val="00714A27"/>
    <w:rsid w:val="00714B49"/>
    <w:rsid w:val="00715BFD"/>
    <w:rsid w:val="00716B4A"/>
    <w:rsid w:val="0072091C"/>
    <w:rsid w:val="007210D0"/>
    <w:rsid w:val="007212A6"/>
    <w:rsid w:val="007232B2"/>
    <w:rsid w:val="0072768D"/>
    <w:rsid w:val="00732C2A"/>
    <w:rsid w:val="0073726E"/>
    <w:rsid w:val="00740031"/>
    <w:rsid w:val="007405F1"/>
    <w:rsid w:val="007417FA"/>
    <w:rsid w:val="0074399B"/>
    <w:rsid w:val="007509DA"/>
    <w:rsid w:val="00751237"/>
    <w:rsid w:val="007521BC"/>
    <w:rsid w:val="00757B28"/>
    <w:rsid w:val="00757E32"/>
    <w:rsid w:val="00757F76"/>
    <w:rsid w:val="0076605E"/>
    <w:rsid w:val="00767AEC"/>
    <w:rsid w:val="007725BA"/>
    <w:rsid w:val="007731D7"/>
    <w:rsid w:val="00777472"/>
    <w:rsid w:val="00777FCB"/>
    <w:rsid w:val="00780C63"/>
    <w:rsid w:val="00780EAB"/>
    <w:rsid w:val="0078152B"/>
    <w:rsid w:val="0078195C"/>
    <w:rsid w:val="007820E8"/>
    <w:rsid w:val="0078349A"/>
    <w:rsid w:val="007835A4"/>
    <w:rsid w:val="00783B53"/>
    <w:rsid w:val="00785441"/>
    <w:rsid w:val="007862F8"/>
    <w:rsid w:val="00790A6D"/>
    <w:rsid w:val="00791B4C"/>
    <w:rsid w:val="00795514"/>
    <w:rsid w:val="007965F1"/>
    <w:rsid w:val="007A2E47"/>
    <w:rsid w:val="007A2EE6"/>
    <w:rsid w:val="007A406B"/>
    <w:rsid w:val="007A681B"/>
    <w:rsid w:val="007B0BD4"/>
    <w:rsid w:val="007B128F"/>
    <w:rsid w:val="007B3221"/>
    <w:rsid w:val="007B5B15"/>
    <w:rsid w:val="007B6080"/>
    <w:rsid w:val="007B611A"/>
    <w:rsid w:val="007B69DD"/>
    <w:rsid w:val="007B7617"/>
    <w:rsid w:val="007B7C7B"/>
    <w:rsid w:val="007C016D"/>
    <w:rsid w:val="007C58C5"/>
    <w:rsid w:val="007C73F8"/>
    <w:rsid w:val="007D3AAE"/>
    <w:rsid w:val="007D63AE"/>
    <w:rsid w:val="007D696E"/>
    <w:rsid w:val="007D6EC9"/>
    <w:rsid w:val="007E11FA"/>
    <w:rsid w:val="007E2B65"/>
    <w:rsid w:val="007E4119"/>
    <w:rsid w:val="007E4B9E"/>
    <w:rsid w:val="007E6462"/>
    <w:rsid w:val="007F37A8"/>
    <w:rsid w:val="007F4939"/>
    <w:rsid w:val="007F57B8"/>
    <w:rsid w:val="00800050"/>
    <w:rsid w:val="0080059E"/>
    <w:rsid w:val="00800B32"/>
    <w:rsid w:val="00800BA0"/>
    <w:rsid w:val="008072BA"/>
    <w:rsid w:val="0081222B"/>
    <w:rsid w:val="00814842"/>
    <w:rsid w:val="00815998"/>
    <w:rsid w:val="0081740A"/>
    <w:rsid w:val="00821AB3"/>
    <w:rsid w:val="00822ABF"/>
    <w:rsid w:val="00824C62"/>
    <w:rsid w:val="008278FB"/>
    <w:rsid w:val="00835B3C"/>
    <w:rsid w:val="00836B15"/>
    <w:rsid w:val="0083720B"/>
    <w:rsid w:val="008404F5"/>
    <w:rsid w:val="00844AEA"/>
    <w:rsid w:val="00845DF9"/>
    <w:rsid w:val="008463FE"/>
    <w:rsid w:val="008530B6"/>
    <w:rsid w:val="0085424C"/>
    <w:rsid w:val="008547D1"/>
    <w:rsid w:val="00855362"/>
    <w:rsid w:val="008618A3"/>
    <w:rsid w:val="00862AC8"/>
    <w:rsid w:val="00863719"/>
    <w:rsid w:val="00864F13"/>
    <w:rsid w:val="00867371"/>
    <w:rsid w:val="00870016"/>
    <w:rsid w:val="00870B9E"/>
    <w:rsid w:val="00872E05"/>
    <w:rsid w:val="0087482A"/>
    <w:rsid w:val="008753CB"/>
    <w:rsid w:val="008756A8"/>
    <w:rsid w:val="00876D34"/>
    <w:rsid w:val="0087786B"/>
    <w:rsid w:val="0088188E"/>
    <w:rsid w:val="0088342C"/>
    <w:rsid w:val="008835CB"/>
    <w:rsid w:val="00886E16"/>
    <w:rsid w:val="00890755"/>
    <w:rsid w:val="008912DF"/>
    <w:rsid w:val="00892353"/>
    <w:rsid w:val="00893812"/>
    <w:rsid w:val="008941D1"/>
    <w:rsid w:val="0089552F"/>
    <w:rsid w:val="008A0E75"/>
    <w:rsid w:val="008A27A6"/>
    <w:rsid w:val="008A2C59"/>
    <w:rsid w:val="008B191D"/>
    <w:rsid w:val="008B3C58"/>
    <w:rsid w:val="008B465C"/>
    <w:rsid w:val="008C0014"/>
    <w:rsid w:val="008C2222"/>
    <w:rsid w:val="008C40CF"/>
    <w:rsid w:val="008C5650"/>
    <w:rsid w:val="008C76AB"/>
    <w:rsid w:val="008D0A09"/>
    <w:rsid w:val="008D1DE5"/>
    <w:rsid w:val="008D3DF8"/>
    <w:rsid w:val="008D4113"/>
    <w:rsid w:val="008D606D"/>
    <w:rsid w:val="008E5ACB"/>
    <w:rsid w:val="008E6A23"/>
    <w:rsid w:val="008E743A"/>
    <w:rsid w:val="008E7BBD"/>
    <w:rsid w:val="008F15DA"/>
    <w:rsid w:val="008F2393"/>
    <w:rsid w:val="008F2DA7"/>
    <w:rsid w:val="008F391D"/>
    <w:rsid w:val="008F3FA1"/>
    <w:rsid w:val="008F4EC2"/>
    <w:rsid w:val="008F548A"/>
    <w:rsid w:val="008F6133"/>
    <w:rsid w:val="00900E06"/>
    <w:rsid w:val="0090253A"/>
    <w:rsid w:val="009025E7"/>
    <w:rsid w:val="00902E8A"/>
    <w:rsid w:val="00907846"/>
    <w:rsid w:val="00910C3E"/>
    <w:rsid w:val="00915F63"/>
    <w:rsid w:val="009161AA"/>
    <w:rsid w:val="00916AF9"/>
    <w:rsid w:val="00923DDF"/>
    <w:rsid w:val="00926DED"/>
    <w:rsid w:val="00931231"/>
    <w:rsid w:val="00932045"/>
    <w:rsid w:val="00934ACA"/>
    <w:rsid w:val="00935DE4"/>
    <w:rsid w:val="00942503"/>
    <w:rsid w:val="0094267D"/>
    <w:rsid w:val="0094554C"/>
    <w:rsid w:val="009471C0"/>
    <w:rsid w:val="00950C61"/>
    <w:rsid w:val="00951189"/>
    <w:rsid w:val="00951212"/>
    <w:rsid w:val="00953E48"/>
    <w:rsid w:val="009567ED"/>
    <w:rsid w:val="00960BE9"/>
    <w:rsid w:val="0096243B"/>
    <w:rsid w:val="009635E8"/>
    <w:rsid w:val="00964844"/>
    <w:rsid w:val="009672A5"/>
    <w:rsid w:val="00971744"/>
    <w:rsid w:val="00972D5D"/>
    <w:rsid w:val="009734A7"/>
    <w:rsid w:val="00973F34"/>
    <w:rsid w:val="0098424D"/>
    <w:rsid w:val="009843C6"/>
    <w:rsid w:val="0098700E"/>
    <w:rsid w:val="009879B9"/>
    <w:rsid w:val="00990ACB"/>
    <w:rsid w:val="009910D7"/>
    <w:rsid w:val="0099266B"/>
    <w:rsid w:val="009A0EC8"/>
    <w:rsid w:val="009A1B3A"/>
    <w:rsid w:val="009A3BE6"/>
    <w:rsid w:val="009A7C18"/>
    <w:rsid w:val="009B0D1D"/>
    <w:rsid w:val="009B20B0"/>
    <w:rsid w:val="009B2380"/>
    <w:rsid w:val="009B2546"/>
    <w:rsid w:val="009B5237"/>
    <w:rsid w:val="009C1853"/>
    <w:rsid w:val="009C5CF9"/>
    <w:rsid w:val="009C621C"/>
    <w:rsid w:val="009C68A2"/>
    <w:rsid w:val="009D08BD"/>
    <w:rsid w:val="009D0E77"/>
    <w:rsid w:val="009D14A5"/>
    <w:rsid w:val="009D18B0"/>
    <w:rsid w:val="009D3AFA"/>
    <w:rsid w:val="009D52F6"/>
    <w:rsid w:val="009E04A3"/>
    <w:rsid w:val="009E062F"/>
    <w:rsid w:val="009E2EC6"/>
    <w:rsid w:val="009E37F4"/>
    <w:rsid w:val="009E4011"/>
    <w:rsid w:val="009E429A"/>
    <w:rsid w:val="009E5D5A"/>
    <w:rsid w:val="009E7C3F"/>
    <w:rsid w:val="009F31D2"/>
    <w:rsid w:val="009F386F"/>
    <w:rsid w:val="009F4F04"/>
    <w:rsid w:val="009F7ED0"/>
    <w:rsid w:val="00A00CA5"/>
    <w:rsid w:val="00A05198"/>
    <w:rsid w:val="00A05E70"/>
    <w:rsid w:val="00A1094B"/>
    <w:rsid w:val="00A12B8E"/>
    <w:rsid w:val="00A15287"/>
    <w:rsid w:val="00A2042A"/>
    <w:rsid w:val="00A2232D"/>
    <w:rsid w:val="00A25A7E"/>
    <w:rsid w:val="00A31E2F"/>
    <w:rsid w:val="00A3284D"/>
    <w:rsid w:val="00A32870"/>
    <w:rsid w:val="00A37647"/>
    <w:rsid w:val="00A41D93"/>
    <w:rsid w:val="00A421EB"/>
    <w:rsid w:val="00A423EF"/>
    <w:rsid w:val="00A42FD5"/>
    <w:rsid w:val="00A440D6"/>
    <w:rsid w:val="00A4723C"/>
    <w:rsid w:val="00A51470"/>
    <w:rsid w:val="00A52FEA"/>
    <w:rsid w:val="00A56405"/>
    <w:rsid w:val="00A57963"/>
    <w:rsid w:val="00A57FDF"/>
    <w:rsid w:val="00A61F07"/>
    <w:rsid w:val="00A63096"/>
    <w:rsid w:val="00A64BC1"/>
    <w:rsid w:val="00A65BDC"/>
    <w:rsid w:val="00A71B41"/>
    <w:rsid w:val="00A725C8"/>
    <w:rsid w:val="00A73DB1"/>
    <w:rsid w:val="00A74AD7"/>
    <w:rsid w:val="00A77245"/>
    <w:rsid w:val="00A80D21"/>
    <w:rsid w:val="00A85F82"/>
    <w:rsid w:val="00A91A55"/>
    <w:rsid w:val="00A929EB"/>
    <w:rsid w:val="00A92F83"/>
    <w:rsid w:val="00A947ED"/>
    <w:rsid w:val="00AA0168"/>
    <w:rsid w:val="00AA571F"/>
    <w:rsid w:val="00AB0AEE"/>
    <w:rsid w:val="00AB22BD"/>
    <w:rsid w:val="00AB635A"/>
    <w:rsid w:val="00AB64FF"/>
    <w:rsid w:val="00AB7E73"/>
    <w:rsid w:val="00AC2E41"/>
    <w:rsid w:val="00AC501B"/>
    <w:rsid w:val="00AC502B"/>
    <w:rsid w:val="00AD3902"/>
    <w:rsid w:val="00AD47F7"/>
    <w:rsid w:val="00AD5110"/>
    <w:rsid w:val="00AD7D31"/>
    <w:rsid w:val="00AD7F6F"/>
    <w:rsid w:val="00AE339D"/>
    <w:rsid w:val="00AE484F"/>
    <w:rsid w:val="00AE4AB4"/>
    <w:rsid w:val="00AE6BC4"/>
    <w:rsid w:val="00AF3ED3"/>
    <w:rsid w:val="00AF4139"/>
    <w:rsid w:val="00B00363"/>
    <w:rsid w:val="00B10763"/>
    <w:rsid w:val="00B10AD2"/>
    <w:rsid w:val="00B141D4"/>
    <w:rsid w:val="00B152B4"/>
    <w:rsid w:val="00B23D01"/>
    <w:rsid w:val="00B251A0"/>
    <w:rsid w:val="00B33557"/>
    <w:rsid w:val="00B34628"/>
    <w:rsid w:val="00B35DEF"/>
    <w:rsid w:val="00B4138C"/>
    <w:rsid w:val="00B42046"/>
    <w:rsid w:val="00B4348D"/>
    <w:rsid w:val="00B50B30"/>
    <w:rsid w:val="00B522BE"/>
    <w:rsid w:val="00B574E2"/>
    <w:rsid w:val="00B57586"/>
    <w:rsid w:val="00B62CB1"/>
    <w:rsid w:val="00B644BA"/>
    <w:rsid w:val="00B66C90"/>
    <w:rsid w:val="00B70525"/>
    <w:rsid w:val="00B76061"/>
    <w:rsid w:val="00B83EEE"/>
    <w:rsid w:val="00B8623A"/>
    <w:rsid w:val="00B86EA3"/>
    <w:rsid w:val="00B915DB"/>
    <w:rsid w:val="00B94148"/>
    <w:rsid w:val="00B954B9"/>
    <w:rsid w:val="00B96821"/>
    <w:rsid w:val="00BA1FFA"/>
    <w:rsid w:val="00BA6287"/>
    <w:rsid w:val="00BA72C6"/>
    <w:rsid w:val="00BB12F1"/>
    <w:rsid w:val="00BB2637"/>
    <w:rsid w:val="00BB2AB5"/>
    <w:rsid w:val="00BC0004"/>
    <w:rsid w:val="00BC32C2"/>
    <w:rsid w:val="00BD04E4"/>
    <w:rsid w:val="00BD0B2C"/>
    <w:rsid w:val="00BD28C1"/>
    <w:rsid w:val="00BD345B"/>
    <w:rsid w:val="00BD3B4D"/>
    <w:rsid w:val="00BD4C7C"/>
    <w:rsid w:val="00BE10CB"/>
    <w:rsid w:val="00BE331A"/>
    <w:rsid w:val="00BE4909"/>
    <w:rsid w:val="00BF3A2A"/>
    <w:rsid w:val="00BF3A64"/>
    <w:rsid w:val="00BF61F7"/>
    <w:rsid w:val="00C038EF"/>
    <w:rsid w:val="00C05B34"/>
    <w:rsid w:val="00C109AF"/>
    <w:rsid w:val="00C11800"/>
    <w:rsid w:val="00C13CFE"/>
    <w:rsid w:val="00C17766"/>
    <w:rsid w:val="00C17B54"/>
    <w:rsid w:val="00C222C8"/>
    <w:rsid w:val="00C22F69"/>
    <w:rsid w:val="00C2635F"/>
    <w:rsid w:val="00C2780C"/>
    <w:rsid w:val="00C31C28"/>
    <w:rsid w:val="00C44426"/>
    <w:rsid w:val="00C45311"/>
    <w:rsid w:val="00C54E48"/>
    <w:rsid w:val="00C5530D"/>
    <w:rsid w:val="00C579C4"/>
    <w:rsid w:val="00C61BF4"/>
    <w:rsid w:val="00C625C1"/>
    <w:rsid w:val="00C630DE"/>
    <w:rsid w:val="00C66639"/>
    <w:rsid w:val="00C71613"/>
    <w:rsid w:val="00C71D73"/>
    <w:rsid w:val="00C71E16"/>
    <w:rsid w:val="00C73299"/>
    <w:rsid w:val="00C74017"/>
    <w:rsid w:val="00C7467F"/>
    <w:rsid w:val="00C75754"/>
    <w:rsid w:val="00C76EF7"/>
    <w:rsid w:val="00C80844"/>
    <w:rsid w:val="00C81933"/>
    <w:rsid w:val="00C8402C"/>
    <w:rsid w:val="00C859A0"/>
    <w:rsid w:val="00C860FF"/>
    <w:rsid w:val="00C8760B"/>
    <w:rsid w:val="00C91EA9"/>
    <w:rsid w:val="00C9378B"/>
    <w:rsid w:val="00C9452B"/>
    <w:rsid w:val="00C96E22"/>
    <w:rsid w:val="00C96EF9"/>
    <w:rsid w:val="00CA1052"/>
    <w:rsid w:val="00CA1F45"/>
    <w:rsid w:val="00CA2A81"/>
    <w:rsid w:val="00CA6DF0"/>
    <w:rsid w:val="00CA6E5E"/>
    <w:rsid w:val="00CA7F16"/>
    <w:rsid w:val="00CB0872"/>
    <w:rsid w:val="00CB39DF"/>
    <w:rsid w:val="00CB6B4F"/>
    <w:rsid w:val="00CD305D"/>
    <w:rsid w:val="00CE036F"/>
    <w:rsid w:val="00CE059A"/>
    <w:rsid w:val="00CE2EA8"/>
    <w:rsid w:val="00CE33A1"/>
    <w:rsid w:val="00CE40BB"/>
    <w:rsid w:val="00CE511B"/>
    <w:rsid w:val="00CE52EF"/>
    <w:rsid w:val="00CF3EC7"/>
    <w:rsid w:val="00CF6CFA"/>
    <w:rsid w:val="00CF6D47"/>
    <w:rsid w:val="00D01E09"/>
    <w:rsid w:val="00D04DD0"/>
    <w:rsid w:val="00D11A73"/>
    <w:rsid w:val="00D134C1"/>
    <w:rsid w:val="00D17CF5"/>
    <w:rsid w:val="00D20536"/>
    <w:rsid w:val="00D30A46"/>
    <w:rsid w:val="00D313A7"/>
    <w:rsid w:val="00D331E9"/>
    <w:rsid w:val="00D334C5"/>
    <w:rsid w:val="00D375C7"/>
    <w:rsid w:val="00D37854"/>
    <w:rsid w:val="00D40DB3"/>
    <w:rsid w:val="00D4268C"/>
    <w:rsid w:val="00D4272D"/>
    <w:rsid w:val="00D4312F"/>
    <w:rsid w:val="00D43BFD"/>
    <w:rsid w:val="00D449DA"/>
    <w:rsid w:val="00D508AF"/>
    <w:rsid w:val="00D52A19"/>
    <w:rsid w:val="00D54112"/>
    <w:rsid w:val="00D56EE9"/>
    <w:rsid w:val="00D579AE"/>
    <w:rsid w:val="00D61152"/>
    <w:rsid w:val="00D618BD"/>
    <w:rsid w:val="00D63D25"/>
    <w:rsid w:val="00D66426"/>
    <w:rsid w:val="00D67D78"/>
    <w:rsid w:val="00D71127"/>
    <w:rsid w:val="00D7300A"/>
    <w:rsid w:val="00D75B36"/>
    <w:rsid w:val="00D83134"/>
    <w:rsid w:val="00D8491E"/>
    <w:rsid w:val="00D9171F"/>
    <w:rsid w:val="00D947D8"/>
    <w:rsid w:val="00D94FA8"/>
    <w:rsid w:val="00D967AE"/>
    <w:rsid w:val="00D97A8D"/>
    <w:rsid w:val="00DA0A06"/>
    <w:rsid w:val="00DA1439"/>
    <w:rsid w:val="00DA224A"/>
    <w:rsid w:val="00DA304A"/>
    <w:rsid w:val="00DA35F3"/>
    <w:rsid w:val="00DA432D"/>
    <w:rsid w:val="00DA7A64"/>
    <w:rsid w:val="00DB70C9"/>
    <w:rsid w:val="00DC0935"/>
    <w:rsid w:val="00DC43DB"/>
    <w:rsid w:val="00DC446E"/>
    <w:rsid w:val="00DC4880"/>
    <w:rsid w:val="00DD1308"/>
    <w:rsid w:val="00DD1D88"/>
    <w:rsid w:val="00DD20B1"/>
    <w:rsid w:val="00DD331D"/>
    <w:rsid w:val="00DD3934"/>
    <w:rsid w:val="00DD5EDC"/>
    <w:rsid w:val="00DD6904"/>
    <w:rsid w:val="00DE0639"/>
    <w:rsid w:val="00DE643B"/>
    <w:rsid w:val="00DF28FC"/>
    <w:rsid w:val="00DF460C"/>
    <w:rsid w:val="00DF6E68"/>
    <w:rsid w:val="00DF7EAE"/>
    <w:rsid w:val="00E014A4"/>
    <w:rsid w:val="00E05E79"/>
    <w:rsid w:val="00E060E9"/>
    <w:rsid w:val="00E06D52"/>
    <w:rsid w:val="00E07D2F"/>
    <w:rsid w:val="00E10B1C"/>
    <w:rsid w:val="00E123AD"/>
    <w:rsid w:val="00E13755"/>
    <w:rsid w:val="00E151B3"/>
    <w:rsid w:val="00E15FE3"/>
    <w:rsid w:val="00E1658E"/>
    <w:rsid w:val="00E16B42"/>
    <w:rsid w:val="00E16CC0"/>
    <w:rsid w:val="00E17A9A"/>
    <w:rsid w:val="00E17BF1"/>
    <w:rsid w:val="00E21B92"/>
    <w:rsid w:val="00E236A0"/>
    <w:rsid w:val="00E242A1"/>
    <w:rsid w:val="00E2607C"/>
    <w:rsid w:val="00E27371"/>
    <w:rsid w:val="00E27972"/>
    <w:rsid w:val="00E31507"/>
    <w:rsid w:val="00E32E50"/>
    <w:rsid w:val="00E35002"/>
    <w:rsid w:val="00E37FD6"/>
    <w:rsid w:val="00E40DCD"/>
    <w:rsid w:val="00E420A4"/>
    <w:rsid w:val="00E4310F"/>
    <w:rsid w:val="00E4494D"/>
    <w:rsid w:val="00E44A0C"/>
    <w:rsid w:val="00E50409"/>
    <w:rsid w:val="00E52B04"/>
    <w:rsid w:val="00E53A42"/>
    <w:rsid w:val="00E54F28"/>
    <w:rsid w:val="00E55C15"/>
    <w:rsid w:val="00E56EC2"/>
    <w:rsid w:val="00E66606"/>
    <w:rsid w:val="00E67CDF"/>
    <w:rsid w:val="00E7646B"/>
    <w:rsid w:val="00E80F5E"/>
    <w:rsid w:val="00E833CC"/>
    <w:rsid w:val="00E834E3"/>
    <w:rsid w:val="00E85E22"/>
    <w:rsid w:val="00E8752C"/>
    <w:rsid w:val="00E908CF"/>
    <w:rsid w:val="00E931EE"/>
    <w:rsid w:val="00E958A1"/>
    <w:rsid w:val="00EA1C23"/>
    <w:rsid w:val="00EA2CF1"/>
    <w:rsid w:val="00EA6EB9"/>
    <w:rsid w:val="00EB3910"/>
    <w:rsid w:val="00EC2A58"/>
    <w:rsid w:val="00EC2D1F"/>
    <w:rsid w:val="00EC505E"/>
    <w:rsid w:val="00ED067F"/>
    <w:rsid w:val="00ED13CA"/>
    <w:rsid w:val="00ED3D55"/>
    <w:rsid w:val="00ED436A"/>
    <w:rsid w:val="00ED64E3"/>
    <w:rsid w:val="00ED6B18"/>
    <w:rsid w:val="00ED7B7B"/>
    <w:rsid w:val="00EE11CE"/>
    <w:rsid w:val="00EE4962"/>
    <w:rsid w:val="00EF2591"/>
    <w:rsid w:val="00EF64BC"/>
    <w:rsid w:val="00EF7EC6"/>
    <w:rsid w:val="00F015D8"/>
    <w:rsid w:val="00F03683"/>
    <w:rsid w:val="00F0599E"/>
    <w:rsid w:val="00F05A5C"/>
    <w:rsid w:val="00F0643B"/>
    <w:rsid w:val="00F115A9"/>
    <w:rsid w:val="00F152F0"/>
    <w:rsid w:val="00F165FA"/>
    <w:rsid w:val="00F20DCA"/>
    <w:rsid w:val="00F22501"/>
    <w:rsid w:val="00F2374E"/>
    <w:rsid w:val="00F25CFC"/>
    <w:rsid w:val="00F353E7"/>
    <w:rsid w:val="00F37026"/>
    <w:rsid w:val="00F417C2"/>
    <w:rsid w:val="00F43CEA"/>
    <w:rsid w:val="00F440BE"/>
    <w:rsid w:val="00F47181"/>
    <w:rsid w:val="00F505E9"/>
    <w:rsid w:val="00F542E7"/>
    <w:rsid w:val="00F573CF"/>
    <w:rsid w:val="00F6087D"/>
    <w:rsid w:val="00F63BFA"/>
    <w:rsid w:val="00F64327"/>
    <w:rsid w:val="00F662D6"/>
    <w:rsid w:val="00F66FF3"/>
    <w:rsid w:val="00F721F0"/>
    <w:rsid w:val="00F723A7"/>
    <w:rsid w:val="00F7291A"/>
    <w:rsid w:val="00F741AB"/>
    <w:rsid w:val="00F755E6"/>
    <w:rsid w:val="00F810F6"/>
    <w:rsid w:val="00F811C3"/>
    <w:rsid w:val="00F83AE5"/>
    <w:rsid w:val="00F83D92"/>
    <w:rsid w:val="00F85CE6"/>
    <w:rsid w:val="00F913C0"/>
    <w:rsid w:val="00F92382"/>
    <w:rsid w:val="00F93A98"/>
    <w:rsid w:val="00FA3B59"/>
    <w:rsid w:val="00FA3D34"/>
    <w:rsid w:val="00FA4106"/>
    <w:rsid w:val="00FB08C2"/>
    <w:rsid w:val="00FB1744"/>
    <w:rsid w:val="00FB2C9F"/>
    <w:rsid w:val="00FB30AA"/>
    <w:rsid w:val="00FB3B25"/>
    <w:rsid w:val="00FB3EC7"/>
    <w:rsid w:val="00FB73FB"/>
    <w:rsid w:val="00FC107D"/>
    <w:rsid w:val="00FC1B85"/>
    <w:rsid w:val="00FC3465"/>
    <w:rsid w:val="00FC3ED4"/>
    <w:rsid w:val="00FC42DD"/>
    <w:rsid w:val="00FC67E3"/>
    <w:rsid w:val="00FC741C"/>
    <w:rsid w:val="00FC7570"/>
    <w:rsid w:val="00FD2799"/>
    <w:rsid w:val="00FD7DD4"/>
    <w:rsid w:val="00FE0E38"/>
    <w:rsid w:val="00FE15E8"/>
    <w:rsid w:val="00FE2B51"/>
    <w:rsid w:val="00FE4B97"/>
    <w:rsid w:val="00FF34B9"/>
    <w:rsid w:val="0DEC9E34"/>
    <w:rsid w:val="7FB9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04B09"/>
  <w15:docId w15:val="{38A8C06D-A101-4F88-995B-E7B30381D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 светлая1"/>
    <w:basedOn w:val="a1"/>
    <w:uiPriority w:val="40"/>
    <w:rsid w:val="007835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6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BA124-F3A4-46FD-BFBF-9CD6DB835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3836</TotalTime>
  <Pages>5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Эдуард Вадимович</dc:creator>
  <cp:keywords/>
  <dc:description/>
  <cp:lastModifiedBy>Маркова Анна Николаевна</cp:lastModifiedBy>
  <cp:revision>1068</cp:revision>
  <cp:lastPrinted>2025-08-13T04:46:00Z</cp:lastPrinted>
  <dcterms:created xsi:type="dcterms:W3CDTF">2019-01-10T18:21:00Z</dcterms:created>
  <dcterms:modified xsi:type="dcterms:W3CDTF">2026-10-08T04:53:00Z</dcterms:modified>
</cp:coreProperties>
</file>